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611" w:rsidRPr="001234ED" w:rsidRDefault="00DF4611" w:rsidP="00DF4611">
      <w:pPr>
        <w:spacing w:after="0" w:line="360" w:lineRule="auto"/>
        <w:jc w:val="center"/>
        <w:rPr>
          <w:rFonts w:ascii="Arial" w:eastAsia="Times New Roman" w:hAnsi="Arial" w:cs="Arial"/>
          <w:color w:val="666666"/>
          <w:sz w:val="21"/>
          <w:szCs w:val="21"/>
          <w:lang w:eastAsia="pl-PL"/>
        </w:rPr>
      </w:pPr>
      <w:r w:rsidRPr="001234ED">
        <w:rPr>
          <w:rFonts w:ascii="Arial" w:eastAsia="Times New Roman" w:hAnsi="Arial" w:cs="Arial"/>
          <w:b/>
          <w:bCs/>
          <w:color w:val="1B1B1B"/>
          <w:sz w:val="27"/>
          <w:szCs w:val="27"/>
          <w:lang w:eastAsia="pl-PL"/>
        </w:rPr>
        <w:t>Umowa pośrednictwa sprzedaży nieruchomości</w:t>
      </w:r>
      <w:r w:rsidRPr="001234ED">
        <w:rPr>
          <w:rFonts w:ascii="Arial" w:eastAsia="Times New Roman" w:hAnsi="Arial" w:cs="Arial"/>
          <w:color w:val="666666"/>
          <w:sz w:val="21"/>
          <w:szCs w:val="21"/>
          <w:lang w:eastAsia="pl-PL"/>
        </w:rPr>
        <w:t> </w:t>
      </w:r>
      <w:r w:rsidR="002F7F8B" w:rsidRPr="002F7F8B">
        <w:rPr>
          <w:rFonts w:ascii="Arial" w:eastAsia="Times New Roman" w:hAnsi="Arial" w:cs="Arial"/>
          <w:b/>
          <w:color w:val="666666"/>
          <w:sz w:val="21"/>
          <w:szCs w:val="21"/>
          <w:highlight w:val="yellow"/>
          <w:lang w:eastAsia="pl-PL"/>
        </w:rPr>
        <w:t>(WR</w:t>
      </w:r>
      <w:r w:rsidR="002F7F8B">
        <w:rPr>
          <w:rFonts w:ascii="Arial" w:eastAsia="Times New Roman" w:hAnsi="Arial" w:cs="Arial"/>
          <w:b/>
          <w:color w:val="666666"/>
          <w:sz w:val="21"/>
          <w:szCs w:val="21"/>
          <w:highlight w:val="yellow"/>
          <w:lang w:eastAsia="pl-PL"/>
        </w:rPr>
        <w:t>OB</w:t>
      </w:r>
      <w:r w:rsidR="00B95E36">
        <w:rPr>
          <w:rFonts w:ascii="Arial" w:eastAsia="Times New Roman" w:hAnsi="Arial" w:cs="Arial"/>
          <w:b/>
          <w:color w:val="666666"/>
          <w:sz w:val="21"/>
          <w:szCs w:val="21"/>
          <w:highlight w:val="yellow"/>
          <w:lang w:eastAsia="pl-PL"/>
        </w:rPr>
        <w:t>2014</w:t>
      </w:r>
      <w:r w:rsidR="002F7F8B" w:rsidRPr="002F7F8B">
        <w:rPr>
          <w:rFonts w:ascii="Arial" w:eastAsia="Times New Roman" w:hAnsi="Arial" w:cs="Arial"/>
          <w:b/>
          <w:color w:val="666666"/>
          <w:sz w:val="21"/>
          <w:szCs w:val="21"/>
          <w:highlight w:val="yellow"/>
          <w:lang w:eastAsia="pl-PL"/>
        </w:rPr>
        <w:t>)</w:t>
      </w:r>
    </w:p>
    <w:p w:rsidR="00DF4611" w:rsidRPr="001234ED" w:rsidRDefault="00DF4611" w:rsidP="00DF4611">
      <w:pPr>
        <w:spacing w:after="0" w:line="360" w:lineRule="auto"/>
        <w:jc w:val="center"/>
        <w:rPr>
          <w:rFonts w:ascii="Arial" w:eastAsia="Times New Roman" w:hAnsi="Arial" w:cs="Arial"/>
          <w:color w:val="666666"/>
          <w:sz w:val="21"/>
          <w:szCs w:val="21"/>
          <w:lang w:eastAsia="pl-PL"/>
        </w:rPr>
      </w:pPr>
      <w:r w:rsidRPr="001234ED">
        <w:rPr>
          <w:rFonts w:ascii="Arial" w:eastAsia="Times New Roman" w:hAnsi="Arial" w:cs="Arial"/>
          <w:bCs/>
          <w:color w:val="1B1B1B"/>
          <w:sz w:val="21"/>
          <w:szCs w:val="21"/>
          <w:lang w:eastAsia="pl-PL"/>
        </w:rPr>
        <w:t xml:space="preserve">zawarta w </w:t>
      </w:r>
      <w:r>
        <w:rPr>
          <w:rFonts w:ascii="Arial" w:eastAsia="Times New Roman" w:hAnsi="Arial" w:cs="Arial"/>
          <w:bCs/>
          <w:color w:val="1B1B1B"/>
          <w:sz w:val="21"/>
          <w:szCs w:val="21"/>
          <w:lang w:eastAsia="pl-PL"/>
        </w:rPr>
        <w:t>Mielcu,</w:t>
      </w:r>
      <w:r w:rsidRPr="001234ED">
        <w:rPr>
          <w:rFonts w:ascii="Arial" w:eastAsia="Times New Roman" w:hAnsi="Arial" w:cs="Arial"/>
          <w:bCs/>
          <w:color w:val="1B1B1B"/>
          <w:sz w:val="21"/>
          <w:szCs w:val="21"/>
          <w:lang w:eastAsia="pl-PL"/>
        </w:rPr>
        <w:t xml:space="preserve"> dnia ….........</w:t>
      </w:r>
      <w:r>
        <w:rPr>
          <w:rFonts w:ascii="Arial" w:eastAsia="Times New Roman" w:hAnsi="Arial" w:cs="Arial"/>
          <w:bCs/>
          <w:color w:val="1B1B1B"/>
          <w:sz w:val="21"/>
          <w:szCs w:val="21"/>
          <w:lang w:eastAsia="pl-PL"/>
        </w:rPr>
        <w:t>..........</w:t>
      </w:r>
      <w:r w:rsidRPr="001234ED">
        <w:rPr>
          <w:rFonts w:ascii="Arial" w:eastAsia="Times New Roman" w:hAnsi="Arial" w:cs="Arial"/>
          <w:bCs/>
          <w:color w:val="1B1B1B"/>
          <w:sz w:val="21"/>
          <w:szCs w:val="21"/>
          <w:lang w:eastAsia="pl-PL"/>
        </w:rPr>
        <w:t>..... r.</w:t>
      </w:r>
    </w:p>
    <w:p w:rsidR="00DF4611" w:rsidRPr="001234ED" w:rsidRDefault="00DF4611" w:rsidP="00DF4611">
      <w:pPr>
        <w:spacing w:after="0" w:line="240" w:lineRule="auto"/>
        <w:rPr>
          <w:rFonts w:ascii="Arial" w:eastAsia="Times New Roman" w:hAnsi="Arial" w:cs="Arial"/>
          <w:color w:val="666666"/>
          <w:sz w:val="21"/>
          <w:szCs w:val="21"/>
          <w:lang w:eastAsia="pl-PL"/>
        </w:rPr>
      </w:pPr>
      <w:r w:rsidRPr="001234ED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pomiędzy:</w:t>
      </w:r>
    </w:p>
    <w:p w:rsidR="00DF4611" w:rsidRPr="001234ED" w:rsidRDefault="00DF4611" w:rsidP="00DF4611">
      <w:pPr>
        <w:spacing w:after="0" w:line="240" w:lineRule="auto"/>
        <w:rPr>
          <w:rFonts w:ascii="Arial" w:eastAsia="Times New Roman" w:hAnsi="Arial" w:cs="Arial"/>
          <w:color w:val="1B1B1B"/>
          <w:sz w:val="21"/>
          <w:szCs w:val="21"/>
          <w:lang w:eastAsia="pl-PL"/>
        </w:rPr>
      </w:pPr>
      <w:r w:rsidRPr="00A31703">
        <w:rPr>
          <w:rFonts w:ascii="Arial" w:eastAsia="Times New Roman" w:hAnsi="Arial" w:cs="Arial"/>
          <w:b/>
          <w:color w:val="1B1B1B"/>
          <w:sz w:val="21"/>
          <w:szCs w:val="21"/>
          <w:lang w:eastAsia="pl-PL"/>
        </w:rPr>
        <w:t>KAZIMIERZEM SURMA,</w:t>
      </w:r>
      <w:r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prowadzącym działalność  gospodarczą   pod  adresem: 39-300 Mielec, ul. Rynek 5,  nazwą :</w:t>
      </w:r>
      <w:r w:rsidRPr="002E788C">
        <w:rPr>
          <w:rFonts w:ascii="Arial" w:eastAsia="Times New Roman" w:hAnsi="Arial" w:cs="Arial"/>
          <w:b/>
          <w:color w:val="1B1B1B"/>
          <w:sz w:val="21"/>
          <w:szCs w:val="21"/>
          <w:lang w:eastAsia="pl-PL"/>
        </w:rPr>
        <w:t>„RYNEK – NIERUCHOMOŚCI  Kazimierz Surma”</w:t>
      </w:r>
      <w:r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 zarejestrowany  w rejestrze  prowadzonej działalności gospodarczej</w:t>
      </w:r>
      <w:r w:rsidR="00332313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,</w:t>
      </w:r>
      <w:r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</w:t>
      </w:r>
      <w:r w:rsidR="000F21D1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NIP 817 116 1151, REGON 360094261</w:t>
      </w:r>
      <w:r w:rsidRPr="001234ED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,</w:t>
      </w:r>
    </w:p>
    <w:p w:rsidR="00DF4611" w:rsidRPr="001234ED" w:rsidRDefault="00697D91" w:rsidP="00DF4611">
      <w:pPr>
        <w:spacing w:after="0" w:line="240" w:lineRule="auto"/>
        <w:rPr>
          <w:rFonts w:ascii="Arial" w:eastAsia="Times New Roman" w:hAnsi="Arial" w:cs="Arial"/>
          <w:color w:val="666666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</w:t>
      </w:r>
    </w:p>
    <w:p w:rsidR="00DF4611" w:rsidRPr="001234ED" w:rsidRDefault="00DF4611" w:rsidP="00DF4611">
      <w:pPr>
        <w:spacing w:after="0" w:line="240" w:lineRule="auto"/>
        <w:rPr>
          <w:rFonts w:ascii="Arial" w:eastAsia="Times New Roman" w:hAnsi="Arial" w:cs="Arial"/>
          <w:color w:val="666666"/>
          <w:sz w:val="21"/>
          <w:szCs w:val="21"/>
          <w:lang w:eastAsia="pl-PL"/>
        </w:rPr>
      </w:pPr>
      <w:r w:rsidRPr="001234ED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zwanym w dalszej części umowy </w:t>
      </w:r>
      <w:r w:rsidRPr="001234ED">
        <w:rPr>
          <w:rFonts w:ascii="Arial" w:eastAsia="Times New Roman" w:hAnsi="Arial" w:cs="Arial"/>
          <w:b/>
          <w:bCs/>
          <w:color w:val="1B1B1B"/>
          <w:sz w:val="21"/>
          <w:szCs w:val="21"/>
          <w:lang w:eastAsia="pl-PL"/>
        </w:rPr>
        <w:t>Pośrednikiem</w:t>
      </w:r>
      <w:r w:rsidRPr="001234ED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,</w:t>
      </w:r>
    </w:p>
    <w:p w:rsidR="00DF4611" w:rsidRPr="001234ED" w:rsidRDefault="00DF4611" w:rsidP="00DF4611">
      <w:pPr>
        <w:spacing w:after="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pl-PL"/>
        </w:rPr>
      </w:pPr>
      <w:r w:rsidRPr="001234ED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a</w:t>
      </w:r>
    </w:p>
    <w:p w:rsidR="00DF4611" w:rsidRPr="001234ED" w:rsidRDefault="00DF4611" w:rsidP="00873E9F">
      <w:pPr>
        <w:spacing w:after="0" w:line="240" w:lineRule="auto"/>
        <w:rPr>
          <w:rFonts w:ascii="Arial" w:eastAsia="Times New Roman" w:hAnsi="Arial" w:cs="Arial"/>
          <w:color w:val="666666"/>
          <w:sz w:val="21"/>
          <w:szCs w:val="21"/>
          <w:lang w:eastAsia="pl-PL"/>
        </w:rPr>
      </w:pPr>
      <w:r w:rsidRPr="001234ED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...........................................................</w:t>
      </w:r>
      <w:r w:rsidR="00873E9F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......</w:t>
      </w:r>
      <w:r w:rsidRPr="001234ED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......</w:t>
      </w:r>
      <w:r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c/s </w:t>
      </w:r>
      <w:r w:rsidRPr="001234ED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................................................ legi</w:t>
      </w:r>
      <w:r w:rsidR="00873E9F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tymującym się dowodem osobistym </w:t>
      </w:r>
      <w:r w:rsidRPr="001234ED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nr.........................</w:t>
      </w:r>
      <w:r w:rsidR="00873E9F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.........zamieszkałym w …………</w:t>
      </w:r>
      <w:r w:rsidRPr="001234ED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...................................................</w:t>
      </w:r>
      <w:r w:rsidR="00873E9F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....................... </w:t>
      </w:r>
      <w:r w:rsidRPr="001234ED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..</w:t>
      </w:r>
      <w:r>
        <w:rPr>
          <w:rFonts w:ascii="Arial" w:eastAsia="Times New Roman" w:hAnsi="Arial" w:cs="Arial"/>
          <w:color w:val="1B1B1B"/>
          <w:sz w:val="21"/>
          <w:szCs w:val="21"/>
          <w:lang w:eastAsia="pl-PL"/>
        </w:rPr>
        <w:t>, posiadającym numer PESEL……………….</w:t>
      </w:r>
    </w:p>
    <w:p w:rsidR="00DF4611" w:rsidRPr="001234ED" w:rsidRDefault="00DF4611" w:rsidP="00DF4611">
      <w:pPr>
        <w:spacing w:after="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pl-PL"/>
        </w:rPr>
      </w:pPr>
      <w:r w:rsidRPr="001234ED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zwanym w dalszej części umowy </w:t>
      </w:r>
      <w:r w:rsidRPr="001234ED">
        <w:rPr>
          <w:rFonts w:ascii="Arial" w:eastAsia="Times New Roman" w:hAnsi="Arial" w:cs="Arial"/>
          <w:b/>
          <w:bCs/>
          <w:color w:val="1B1B1B"/>
          <w:sz w:val="21"/>
          <w:szCs w:val="21"/>
          <w:lang w:eastAsia="pl-PL"/>
        </w:rPr>
        <w:t>Z</w:t>
      </w:r>
      <w:r w:rsidR="00B607F4">
        <w:rPr>
          <w:rFonts w:ascii="Arial" w:eastAsia="Times New Roman" w:hAnsi="Arial" w:cs="Arial"/>
          <w:b/>
          <w:bCs/>
          <w:color w:val="1B1B1B"/>
          <w:sz w:val="21"/>
          <w:szCs w:val="21"/>
          <w:lang w:eastAsia="pl-PL"/>
        </w:rPr>
        <w:t>lecający</w:t>
      </w:r>
      <w:r w:rsidR="001F24E6">
        <w:rPr>
          <w:rFonts w:ascii="Arial" w:eastAsia="Times New Roman" w:hAnsi="Arial" w:cs="Arial"/>
          <w:b/>
          <w:bCs/>
          <w:color w:val="1B1B1B"/>
          <w:sz w:val="21"/>
          <w:szCs w:val="21"/>
          <w:lang w:eastAsia="pl-PL"/>
        </w:rPr>
        <w:t>m</w:t>
      </w:r>
      <w:r w:rsidRPr="001234ED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,</w:t>
      </w:r>
    </w:p>
    <w:p w:rsidR="00DF4611" w:rsidRPr="001234ED" w:rsidRDefault="00DF4611" w:rsidP="00DF4611">
      <w:pPr>
        <w:spacing w:after="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pl-PL"/>
        </w:rPr>
      </w:pPr>
    </w:p>
    <w:p w:rsidR="00DF4611" w:rsidRPr="001234ED" w:rsidRDefault="00DF4611" w:rsidP="00DF4611">
      <w:pPr>
        <w:spacing w:after="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pl-PL"/>
        </w:rPr>
      </w:pPr>
      <w:r w:rsidRPr="001234ED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o następującej treści:</w:t>
      </w:r>
    </w:p>
    <w:p w:rsidR="00DF4611" w:rsidRPr="001234ED" w:rsidRDefault="00DF4611" w:rsidP="00DF4611">
      <w:pPr>
        <w:spacing w:after="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pl-PL"/>
        </w:rPr>
      </w:pPr>
      <w:r w:rsidRPr="001234ED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 </w:t>
      </w:r>
    </w:p>
    <w:p w:rsidR="00501AB0" w:rsidRPr="001F24E6" w:rsidRDefault="00DF4611" w:rsidP="00501AB0">
      <w:pPr>
        <w:spacing w:after="0" w:line="240" w:lineRule="auto"/>
        <w:jc w:val="both"/>
        <w:rPr>
          <w:rFonts w:ascii="Arial" w:eastAsia="Times New Roman" w:hAnsi="Arial" w:cs="Arial"/>
          <w:color w:val="1B1B1B"/>
          <w:sz w:val="21"/>
          <w:szCs w:val="21"/>
          <w:lang w:eastAsia="pl-PL"/>
        </w:rPr>
      </w:pPr>
      <w:r w:rsidRPr="001234ED">
        <w:rPr>
          <w:rFonts w:ascii="Arial" w:eastAsia="Times New Roman" w:hAnsi="Arial" w:cs="Arial"/>
          <w:b/>
          <w:bCs/>
          <w:color w:val="1B1B1B"/>
          <w:sz w:val="21"/>
          <w:szCs w:val="21"/>
          <w:lang w:eastAsia="pl-PL"/>
        </w:rPr>
        <w:t>§ 1</w:t>
      </w:r>
      <w:r>
        <w:rPr>
          <w:rFonts w:ascii="Arial" w:eastAsia="Times New Roman" w:hAnsi="Arial" w:cs="Arial"/>
          <w:color w:val="666666"/>
          <w:sz w:val="21"/>
          <w:szCs w:val="21"/>
          <w:lang w:eastAsia="pl-PL"/>
        </w:rPr>
        <w:t xml:space="preserve">. </w:t>
      </w:r>
      <w:r w:rsidR="00B607F4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Zlecający</w:t>
      </w:r>
      <w:r w:rsidRPr="001234ED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zleca Pośrednikowi wykonanie czynności zmierzających do zawarcia umowy </w:t>
      </w:r>
      <w:r w:rsidR="00501AB0" w:rsidRPr="001234ED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sprzedaży</w:t>
      </w:r>
      <w:r w:rsidR="00501AB0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: </w:t>
      </w:r>
      <w:r w:rsidR="00501AB0" w:rsidRPr="00873E9F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własności  nieruchomości lokalow</w:t>
      </w:r>
      <w:r w:rsidR="00B607F4" w:rsidRPr="00873E9F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ej</w:t>
      </w:r>
      <w:r w:rsidR="00873E9F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*</w:t>
      </w:r>
      <w:r w:rsidR="00501AB0" w:rsidRPr="00873E9F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, spółdzielczego prawa do lokalu mieszkalnego</w:t>
      </w:r>
      <w:r w:rsidR="00873E9F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*</w:t>
      </w:r>
      <w:r w:rsidR="00501AB0" w:rsidRPr="00873E9F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, spółdzielczego prawa do lokalu użytkowego</w:t>
      </w:r>
      <w:r w:rsidR="00873E9F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*</w:t>
      </w:r>
      <w:r w:rsidR="00501AB0" w:rsidRPr="00873E9F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,</w:t>
      </w:r>
      <w:r w:rsidR="00B607F4" w:rsidRPr="00873E9F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własnoś</w:t>
      </w:r>
      <w:r w:rsidR="00501AB0" w:rsidRPr="00873E9F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ci nieruchomości gruntowej</w:t>
      </w:r>
      <w:r w:rsidR="00873E9F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*</w:t>
      </w:r>
      <w:r w:rsidR="00501AB0" w:rsidRPr="00873E9F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, prawa wieczystego użytkowania nieruchomości gruntowej</w:t>
      </w:r>
      <w:r w:rsidR="00873E9F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*</w:t>
      </w:r>
      <w:r w:rsidR="00501AB0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</w:t>
      </w:r>
      <w:r w:rsidR="00501AB0" w:rsidRPr="001234ED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położon</w:t>
      </w:r>
      <w:r w:rsidR="00501AB0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ej/ego</w:t>
      </w:r>
      <w:r w:rsidR="00501AB0" w:rsidRPr="001234ED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w .........</w:t>
      </w:r>
      <w:r w:rsidR="00501AB0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</w:t>
      </w:r>
      <w:r w:rsidR="00501AB0" w:rsidRPr="001234ED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...........</w:t>
      </w:r>
      <w:r w:rsidR="00501AB0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</w:t>
      </w:r>
      <w:r w:rsidR="00501AB0" w:rsidRPr="001234ED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...........</w:t>
      </w:r>
      <w:r w:rsidR="00501AB0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</w:t>
      </w:r>
      <w:r w:rsidR="00501AB0" w:rsidRPr="001234ED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.........</w:t>
      </w:r>
      <w:r w:rsidR="00501AB0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</w:t>
      </w:r>
      <w:r w:rsidR="00501AB0" w:rsidRPr="001234ED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........</w:t>
      </w:r>
      <w:r w:rsidR="00501AB0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</w:t>
      </w:r>
      <w:r w:rsidR="00501AB0" w:rsidRPr="001234ED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........, na działce nr ....................................................., dla </w:t>
      </w:r>
      <w:r w:rsidR="00501AB0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której prowadzona jest KW nr……………….. w S</w:t>
      </w:r>
      <w:r w:rsidR="00501AB0" w:rsidRPr="001234ED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ądzie </w:t>
      </w:r>
      <w:r w:rsidR="00501AB0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R</w:t>
      </w:r>
      <w:r w:rsidR="00501AB0" w:rsidRPr="001234ED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ejonowym Wydział Ksiąg Wieczystych w</w:t>
      </w:r>
      <w:r w:rsidR="00501AB0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………………….. położona pod adresem/ </w:t>
      </w:r>
      <w:r w:rsidR="00501AB0" w:rsidRPr="001234ED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przy ul. ..........................................................</w:t>
      </w:r>
      <w:r w:rsidR="00501AB0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( zwane  dalej PRAWEM lub NIERUCHOMOŚCIĄ).</w:t>
      </w:r>
    </w:p>
    <w:p w:rsidR="00DF4611" w:rsidRPr="001234ED" w:rsidRDefault="00DF4611" w:rsidP="00501AB0">
      <w:pPr>
        <w:spacing w:after="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pl-PL"/>
        </w:rPr>
      </w:pPr>
      <w:r w:rsidRPr="001234ED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i zobowiązuje się do zapłaty Pośrednikowi wynagrodzenia za wykonanie przedmiotowych czynności</w:t>
      </w:r>
      <w:r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na zasadach  określonych  w niniejszej umowie</w:t>
      </w:r>
      <w:r w:rsidRPr="001234ED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. Postanowienia niniejszej umowy dotyczące nieruchomości, stosuje się odpowiednio do ograniczonego prawa rzeczowego.</w:t>
      </w:r>
    </w:p>
    <w:p w:rsidR="00DF4611" w:rsidRPr="001234ED" w:rsidRDefault="00DF4611" w:rsidP="00DF4611">
      <w:pPr>
        <w:spacing w:after="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pl-PL"/>
        </w:rPr>
      </w:pPr>
      <w:r w:rsidRPr="001234ED">
        <w:rPr>
          <w:rFonts w:ascii="Arial" w:eastAsia="Times New Roman" w:hAnsi="Arial" w:cs="Arial"/>
          <w:b/>
          <w:bCs/>
          <w:color w:val="1B1B1B"/>
          <w:sz w:val="21"/>
          <w:szCs w:val="21"/>
          <w:lang w:eastAsia="pl-PL"/>
        </w:rPr>
        <w:t>§ 2</w:t>
      </w:r>
      <w:r>
        <w:rPr>
          <w:rFonts w:ascii="Arial" w:eastAsia="Times New Roman" w:hAnsi="Arial" w:cs="Arial"/>
          <w:color w:val="666666"/>
          <w:sz w:val="21"/>
          <w:szCs w:val="21"/>
          <w:lang w:eastAsia="pl-PL"/>
        </w:rPr>
        <w:t xml:space="preserve">. </w:t>
      </w:r>
      <w:r w:rsidRPr="001234ED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Zamawiając</w:t>
      </w:r>
      <w:r>
        <w:rPr>
          <w:rFonts w:ascii="Arial" w:eastAsia="Times New Roman" w:hAnsi="Arial" w:cs="Arial"/>
          <w:color w:val="1B1B1B"/>
          <w:sz w:val="21"/>
          <w:szCs w:val="21"/>
          <w:lang w:eastAsia="pl-PL"/>
        </w:rPr>
        <w:t>y</w:t>
      </w:r>
      <w:r w:rsidRPr="001234ED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ustala </w:t>
      </w:r>
      <w:r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wstępną minimalną </w:t>
      </w:r>
      <w:r w:rsidRPr="001234ED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cenę </w:t>
      </w:r>
      <w:r w:rsidR="00697D91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sprzedaży PRAWA</w:t>
      </w:r>
      <w:r w:rsidR="00697D91" w:rsidRPr="001234ED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</w:t>
      </w:r>
      <w:r w:rsidRPr="001234ED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na kwotę</w:t>
      </w:r>
      <w:r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</w:t>
      </w:r>
      <w:r w:rsidRPr="001234ED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............................................ zł (s</w:t>
      </w:r>
      <w:r>
        <w:rPr>
          <w:rFonts w:ascii="Arial" w:eastAsia="Times New Roman" w:hAnsi="Arial" w:cs="Arial"/>
          <w:color w:val="1B1B1B"/>
          <w:sz w:val="21"/>
          <w:szCs w:val="21"/>
          <w:lang w:eastAsia="pl-PL"/>
        </w:rPr>
        <w:t>łownie: ……………….</w:t>
      </w:r>
      <w:r w:rsidRPr="001234ED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............................................... złotych)</w:t>
      </w:r>
      <w:r>
        <w:rPr>
          <w:rFonts w:ascii="Arial" w:eastAsia="Times New Roman" w:hAnsi="Arial" w:cs="Arial"/>
          <w:color w:val="1B1B1B"/>
          <w:sz w:val="21"/>
          <w:szCs w:val="21"/>
          <w:lang w:eastAsia="pl-PL"/>
        </w:rPr>
        <w:t>.</w:t>
      </w:r>
    </w:p>
    <w:p w:rsidR="00697D91" w:rsidRDefault="00DF4611" w:rsidP="00DF4611">
      <w:pPr>
        <w:spacing w:after="0" w:line="240" w:lineRule="auto"/>
        <w:jc w:val="both"/>
        <w:rPr>
          <w:rFonts w:ascii="Arial" w:eastAsia="Times New Roman" w:hAnsi="Arial" w:cs="Arial"/>
          <w:color w:val="1B1B1B"/>
          <w:sz w:val="21"/>
          <w:szCs w:val="21"/>
          <w:lang w:eastAsia="pl-PL"/>
        </w:rPr>
      </w:pPr>
      <w:r w:rsidRPr="001234ED">
        <w:rPr>
          <w:rFonts w:ascii="Arial" w:eastAsia="Times New Roman" w:hAnsi="Arial" w:cs="Arial"/>
          <w:b/>
          <w:bCs/>
          <w:color w:val="1B1B1B"/>
          <w:sz w:val="21"/>
          <w:szCs w:val="21"/>
          <w:lang w:eastAsia="pl-PL"/>
        </w:rPr>
        <w:t>§ 3</w:t>
      </w:r>
      <w:r>
        <w:rPr>
          <w:rFonts w:ascii="Arial" w:eastAsia="Times New Roman" w:hAnsi="Arial" w:cs="Arial"/>
          <w:color w:val="666666"/>
          <w:sz w:val="21"/>
          <w:szCs w:val="21"/>
          <w:lang w:eastAsia="pl-PL"/>
        </w:rPr>
        <w:t xml:space="preserve">.1. </w:t>
      </w:r>
      <w:r w:rsidRPr="001234ED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Zamawiający zapewnia, że opisan</w:t>
      </w:r>
      <w:r w:rsidR="00697D91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e</w:t>
      </w:r>
      <w:r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w § 1 </w:t>
      </w:r>
      <w:r w:rsidR="00697D91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PRAWO</w:t>
      </w:r>
      <w:r w:rsidR="00B607F4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przysługuje mu na zasadzie wyłącznoś</w:t>
      </w:r>
      <w:r w:rsidR="00697D91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ci  i </w:t>
      </w:r>
      <w:r w:rsidRPr="00873E9F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jest woln</w:t>
      </w:r>
      <w:r w:rsidR="00B607F4" w:rsidRPr="00873E9F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e</w:t>
      </w:r>
      <w:r w:rsidRPr="00873E9F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od wad prawnych, </w:t>
      </w:r>
      <w:r w:rsidR="00DE623A" w:rsidRPr="00873E9F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wolne</w:t>
      </w:r>
      <w:r w:rsidR="00055AD9" w:rsidRPr="00873E9F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</w:t>
      </w:r>
      <w:r w:rsidRPr="00873E9F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od jakichkolwiek o</w:t>
      </w:r>
      <w:r w:rsidR="00055AD9" w:rsidRPr="00873E9F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bciążeń </w:t>
      </w:r>
      <w:r w:rsidR="00B607F4" w:rsidRPr="00873E9F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i roszczeń</w:t>
      </w:r>
      <w:r w:rsidR="00055AD9" w:rsidRPr="00873E9F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osób trzecich</w:t>
      </w:r>
      <w:r w:rsidR="00055AD9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a</w:t>
      </w:r>
      <w:r w:rsidRPr="001234ED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przeciwko </w:t>
      </w:r>
      <w:r w:rsidR="00055AD9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sprzedającemu </w:t>
      </w:r>
      <w:r w:rsidRPr="001234ED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nie jest prowadzone postępowanie </w:t>
      </w:r>
      <w:r w:rsidR="000410F4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egzekucyjne</w:t>
      </w:r>
      <w:r w:rsidRPr="001234ED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, a także oświadcza, że dane podane przez niego w karcie opisowej obiektu są prawdziwe.</w:t>
      </w:r>
    </w:p>
    <w:p w:rsidR="00DF4611" w:rsidRDefault="00DF4611" w:rsidP="00DF4611">
      <w:pPr>
        <w:spacing w:after="0" w:line="240" w:lineRule="auto"/>
        <w:jc w:val="both"/>
        <w:rPr>
          <w:rFonts w:ascii="Arial" w:eastAsia="Times New Roman" w:hAnsi="Arial" w:cs="Arial"/>
          <w:color w:val="1B1B1B"/>
          <w:sz w:val="21"/>
          <w:szCs w:val="21"/>
          <w:lang w:eastAsia="pl-PL"/>
        </w:rPr>
      </w:pPr>
      <w:r w:rsidRPr="00FA7614">
        <w:rPr>
          <w:rFonts w:ascii="Arial" w:eastAsia="Times New Roman" w:hAnsi="Arial" w:cs="Arial"/>
          <w:b/>
          <w:color w:val="1B1B1B"/>
          <w:sz w:val="21"/>
          <w:szCs w:val="21"/>
          <w:lang w:eastAsia="pl-PL"/>
        </w:rPr>
        <w:t>2.</w:t>
      </w:r>
      <w:r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</w:t>
      </w:r>
      <w:r w:rsidR="00B607F4" w:rsidRPr="00B607F4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Zlecający</w:t>
      </w:r>
      <w:r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  potwierdza, że   fakt  posiadania  </w:t>
      </w:r>
      <w:r w:rsidR="00697D91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PRAWA</w:t>
      </w:r>
      <w:r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 i </w:t>
      </w:r>
      <w:r w:rsidR="000410F4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stan</w:t>
      </w:r>
      <w:r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związanych  z  tym prawem obciążeń  i roszczeń  osób trzecich  </w:t>
      </w:r>
      <w:r w:rsidR="00697D91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oraz</w:t>
      </w:r>
      <w:r w:rsidR="000410F4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,</w:t>
      </w:r>
      <w:r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</w:t>
      </w:r>
      <w:r w:rsidR="00B607F4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że </w:t>
      </w:r>
      <w:r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jego  oświadczenia  z  tym  związane  są </w:t>
      </w:r>
      <w:r w:rsidR="00697D91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podstawą</w:t>
      </w:r>
      <w:r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jego  wyłączn</w:t>
      </w:r>
      <w:r w:rsidR="00697D91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ej</w:t>
      </w:r>
      <w:r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odpowiedzialności  w stosunku  do  osób trzecich i nie  będzie  w  tym  zakresie wysuwał  do  Pośrednika żadnych  roszczeń  w  przyszłości.</w:t>
      </w:r>
    </w:p>
    <w:p w:rsidR="00DF4611" w:rsidRPr="001234ED" w:rsidRDefault="00DF4611" w:rsidP="00DF4611">
      <w:pPr>
        <w:spacing w:after="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pl-PL"/>
        </w:rPr>
      </w:pPr>
      <w:r w:rsidRPr="00FA7614">
        <w:rPr>
          <w:rFonts w:ascii="Arial" w:eastAsia="Times New Roman" w:hAnsi="Arial" w:cs="Arial"/>
          <w:b/>
          <w:color w:val="1B1B1B"/>
          <w:sz w:val="21"/>
          <w:szCs w:val="21"/>
          <w:lang w:eastAsia="pl-PL"/>
        </w:rPr>
        <w:t>3</w:t>
      </w:r>
      <w:r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. </w:t>
      </w:r>
      <w:r w:rsidR="00B607F4" w:rsidRPr="00B607F4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Zlecający</w:t>
      </w:r>
      <w:r w:rsidR="001F24E6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</w:t>
      </w:r>
      <w:r>
        <w:rPr>
          <w:rFonts w:ascii="Arial" w:eastAsia="Times New Roman" w:hAnsi="Arial" w:cs="Arial"/>
          <w:color w:val="1B1B1B"/>
          <w:sz w:val="21"/>
          <w:szCs w:val="21"/>
          <w:lang w:eastAsia="pl-PL"/>
        </w:rPr>
        <w:t>oświadcza, że  w stosunku  do przedmiotu niniejszej umowy  nie  zawierał  umowy  pośrednictwa na  wyłączność z innymi Pośrednikami</w:t>
      </w:r>
      <w:r w:rsidR="00697D91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.</w:t>
      </w:r>
    </w:p>
    <w:p w:rsidR="00DF4611" w:rsidRDefault="00DF4611" w:rsidP="00DF4611">
      <w:pPr>
        <w:spacing w:after="0" w:line="240" w:lineRule="auto"/>
        <w:jc w:val="both"/>
        <w:rPr>
          <w:rFonts w:ascii="Arial" w:eastAsia="Times New Roman" w:hAnsi="Arial" w:cs="Arial"/>
          <w:color w:val="1B1B1B"/>
          <w:sz w:val="21"/>
          <w:szCs w:val="21"/>
          <w:lang w:eastAsia="pl-PL"/>
        </w:rPr>
      </w:pPr>
      <w:r w:rsidRPr="00B35A6F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pl-PL"/>
        </w:rPr>
        <w:t>§ 4</w:t>
      </w:r>
      <w:r w:rsidRPr="00B35A6F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>.</w:t>
      </w:r>
      <w:r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 xml:space="preserve"> 1. </w:t>
      </w:r>
      <w:r w:rsidRPr="00B35A6F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>Strony ustalając niniejszym zakres usługi pośrednictwa postanawiają, że  obejmuje ona jedynie czynności  kojarzenia kontrahentów przyszłej  potencjalnej  umowy sprzedaży</w:t>
      </w:r>
      <w:r w:rsidR="00697D91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>. Po</w:t>
      </w:r>
      <w:r w:rsidR="00501AB0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>ś</w:t>
      </w:r>
      <w:r w:rsidR="00697D91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 xml:space="preserve">rednik jest  upoważniony do dokonania wszelkich  czynności </w:t>
      </w:r>
      <w:r w:rsidRPr="00B35A6F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 xml:space="preserve"> </w:t>
      </w:r>
      <w:r w:rsidRPr="001234ED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zmierza</w:t>
      </w:r>
      <w:r w:rsidR="00501AB0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ją</w:t>
      </w:r>
      <w:r w:rsidR="00697D91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cych</w:t>
      </w:r>
      <w:r w:rsidRPr="001234ED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do zawarcia umowy przeniesienia </w:t>
      </w:r>
      <w:r w:rsidR="00697D91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PRAW</w:t>
      </w:r>
      <w:r w:rsidR="00697D91" w:rsidRPr="001234ED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</w:t>
      </w:r>
      <w:r w:rsidRPr="001234ED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do wyżej wymienionej </w:t>
      </w:r>
      <w:r w:rsidR="00B607F4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N</w:t>
      </w:r>
      <w:r w:rsidRPr="001234ED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ieruchomości, poprzez dokonanie oględzin obiektu, skompletowanie odpowiedniej dokumentacji nieruchomości na podstawie dostępnych dokumentów, wykonanie zdjęć obiektu, reklamy prasowej, reklamy w Internecie, prez</w:t>
      </w:r>
      <w:r w:rsidR="000410F4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entowanie oferty swoim klientom i </w:t>
      </w:r>
      <w:r w:rsidRPr="001234ED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przekazanie oferty innym biurom nieruchomości.</w:t>
      </w:r>
    </w:p>
    <w:p w:rsidR="00DF4611" w:rsidRDefault="00DF4611" w:rsidP="00DF4611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 xml:space="preserve">2. </w:t>
      </w:r>
      <w:r w:rsidRPr="00A470DA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 xml:space="preserve">Zamawiający  zobowiązuje  się  dostarczyć  Pośrednikowi  wszelkie  niezbędne  dokumenty i informacje  dotyczące  nieruchomości  oraz udostępni </w:t>
      </w:r>
      <w:r w:rsidR="00B607F4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>N</w:t>
      </w:r>
      <w:r w:rsidRPr="00A470DA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 xml:space="preserve">ieruchomość Pośrednikowi  </w:t>
      </w:r>
      <w:r w:rsidR="00501AB0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>i</w:t>
      </w:r>
      <w:r w:rsidRPr="00A470DA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 xml:space="preserve">  kontrahent</w:t>
      </w:r>
      <w:r w:rsidR="00501AB0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>om</w:t>
      </w:r>
      <w:r w:rsidRPr="00A470DA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>, na  zasadach odrębnie  uzgodnionych.</w:t>
      </w:r>
    </w:p>
    <w:p w:rsidR="00DF4611" w:rsidRDefault="00DF4611" w:rsidP="00DF4611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 xml:space="preserve">3. Informacje  o  potencjalnych  kontrahentach  będą przekazywane  przez  Pośrednika  </w:t>
      </w:r>
      <w:r w:rsidR="00B607F4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>Zlecającemu</w:t>
      </w:r>
      <w:r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 xml:space="preserve"> lub wskazanemu Pełnomocnikowi  na potwierdzeniem  na piśmie.</w:t>
      </w:r>
    </w:p>
    <w:p w:rsidR="00DF4611" w:rsidRPr="001F24E6" w:rsidRDefault="00DF4611" w:rsidP="00DF4611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>4. Zamawiający  wskazuje  pełnomocnika  do dokonywania czynności  w  ramach  realizacji  niniejszej umowy w osobie…………………………………………….……………… PESEL …………………………….</w:t>
      </w:r>
    </w:p>
    <w:p w:rsidR="00DF4611" w:rsidRPr="001F24E6" w:rsidRDefault="00DF4611" w:rsidP="00DF4611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1F24E6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§ 5</w:t>
      </w:r>
      <w:r w:rsidRPr="001F24E6">
        <w:rPr>
          <w:rFonts w:ascii="Arial" w:eastAsia="Times New Roman" w:hAnsi="Arial" w:cs="Arial"/>
          <w:sz w:val="21"/>
          <w:szCs w:val="21"/>
          <w:lang w:eastAsia="pl-PL"/>
        </w:rPr>
        <w:t>. 1.</w:t>
      </w:r>
      <w:r w:rsidR="00B607F4" w:rsidRPr="001F24E6">
        <w:rPr>
          <w:rFonts w:ascii="Arial" w:eastAsia="Times New Roman" w:hAnsi="Arial" w:cs="Arial"/>
          <w:sz w:val="21"/>
          <w:szCs w:val="21"/>
          <w:lang w:eastAsia="pl-PL"/>
        </w:rPr>
        <w:t xml:space="preserve"> Strony postanawiają, że w</w:t>
      </w:r>
      <w:r w:rsidRPr="001F24E6">
        <w:rPr>
          <w:rFonts w:ascii="Arial" w:eastAsia="Times New Roman" w:hAnsi="Arial" w:cs="Arial"/>
          <w:sz w:val="21"/>
          <w:szCs w:val="21"/>
          <w:lang w:eastAsia="pl-PL"/>
        </w:rPr>
        <w:t xml:space="preserve"> razie zawarcia przez </w:t>
      </w:r>
      <w:r w:rsidR="00B607F4" w:rsidRPr="001F24E6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1F24E6">
        <w:rPr>
          <w:rFonts w:ascii="Arial" w:eastAsia="Times New Roman" w:hAnsi="Arial" w:cs="Arial"/>
          <w:sz w:val="21"/>
          <w:szCs w:val="21"/>
          <w:lang w:eastAsia="pl-PL"/>
        </w:rPr>
        <w:t>Zlecającego umowy sprzedaży</w:t>
      </w:r>
      <w:r w:rsidR="00501AB0" w:rsidRPr="001F24E6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1F24E6">
        <w:rPr>
          <w:rFonts w:ascii="Arial" w:eastAsia="Times New Roman" w:hAnsi="Arial" w:cs="Arial"/>
          <w:sz w:val="21"/>
          <w:szCs w:val="21"/>
          <w:lang w:eastAsia="pl-PL"/>
        </w:rPr>
        <w:t xml:space="preserve">z  kontrahentem </w:t>
      </w:r>
      <w:r w:rsidR="000410F4" w:rsidRPr="001F24E6">
        <w:rPr>
          <w:rFonts w:ascii="Arial" w:eastAsia="Times New Roman" w:hAnsi="Arial" w:cs="Arial"/>
          <w:sz w:val="21"/>
          <w:szCs w:val="21"/>
          <w:lang w:eastAsia="pl-PL"/>
        </w:rPr>
        <w:t xml:space="preserve">Zlecający zapłaci Pośrednikowi </w:t>
      </w:r>
      <w:r w:rsidRPr="001F24E6">
        <w:rPr>
          <w:rFonts w:ascii="Arial" w:eastAsia="Times New Roman" w:hAnsi="Arial" w:cs="Arial"/>
          <w:sz w:val="21"/>
          <w:szCs w:val="21"/>
          <w:lang w:eastAsia="pl-PL"/>
        </w:rPr>
        <w:t xml:space="preserve">tytułem wynagrodzenia prowizję w wysokości </w:t>
      </w:r>
      <w:r w:rsidR="00B607F4" w:rsidRPr="001F24E6">
        <w:rPr>
          <w:rFonts w:ascii="Arial" w:eastAsia="Times New Roman" w:hAnsi="Arial" w:cs="Arial"/>
          <w:sz w:val="21"/>
          <w:szCs w:val="21"/>
          <w:lang w:eastAsia="pl-PL"/>
        </w:rPr>
        <w:t xml:space="preserve"> brutto </w:t>
      </w:r>
      <w:r w:rsidR="00CA6875">
        <w:rPr>
          <w:rFonts w:ascii="Arial" w:eastAsia="Times New Roman" w:hAnsi="Arial" w:cs="Arial"/>
          <w:sz w:val="21"/>
          <w:szCs w:val="21"/>
          <w:lang w:eastAsia="pl-PL"/>
        </w:rPr>
        <w:t>1</w:t>
      </w:r>
      <w:bookmarkStart w:id="0" w:name="_GoBack"/>
      <w:bookmarkEnd w:id="0"/>
      <w:r w:rsidRPr="00873E9F">
        <w:rPr>
          <w:rFonts w:ascii="Arial" w:eastAsia="Times New Roman" w:hAnsi="Arial" w:cs="Arial"/>
          <w:sz w:val="21"/>
          <w:szCs w:val="21"/>
          <w:lang w:eastAsia="pl-PL"/>
        </w:rPr>
        <w:t xml:space="preserve"> %</w:t>
      </w:r>
      <w:r w:rsidRPr="001F24E6">
        <w:rPr>
          <w:rFonts w:ascii="Arial" w:eastAsia="Times New Roman" w:hAnsi="Arial" w:cs="Arial"/>
          <w:sz w:val="21"/>
          <w:szCs w:val="21"/>
          <w:lang w:eastAsia="pl-PL"/>
        </w:rPr>
        <w:t xml:space="preserve"> ceny </w:t>
      </w:r>
      <w:r w:rsidR="00501AB0" w:rsidRPr="001F24E6">
        <w:rPr>
          <w:rFonts w:ascii="Arial" w:eastAsia="Times New Roman" w:hAnsi="Arial" w:cs="Arial"/>
          <w:sz w:val="21"/>
          <w:szCs w:val="21"/>
          <w:lang w:eastAsia="pl-PL"/>
        </w:rPr>
        <w:t xml:space="preserve">sprzedaży    PRAWA </w:t>
      </w:r>
      <w:r w:rsidRPr="001F24E6">
        <w:rPr>
          <w:rFonts w:ascii="Arial" w:eastAsia="Times New Roman" w:hAnsi="Arial" w:cs="Arial"/>
          <w:sz w:val="21"/>
          <w:szCs w:val="21"/>
          <w:lang w:eastAsia="pl-PL"/>
        </w:rPr>
        <w:t xml:space="preserve">i że staje się ono w całości wymagalne w dniu zawarcia umowy </w:t>
      </w:r>
      <w:r w:rsidR="00501AB0" w:rsidRPr="001F24E6">
        <w:rPr>
          <w:rFonts w:ascii="Arial" w:eastAsia="Times New Roman" w:hAnsi="Arial" w:cs="Arial"/>
          <w:sz w:val="21"/>
          <w:szCs w:val="21"/>
          <w:lang w:eastAsia="pl-PL"/>
        </w:rPr>
        <w:t xml:space="preserve"> sprzedaży</w:t>
      </w:r>
      <w:r w:rsidRPr="001F24E6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501AB0" w:rsidRPr="001F24E6">
        <w:rPr>
          <w:rFonts w:ascii="Arial" w:eastAsia="Times New Roman" w:hAnsi="Arial" w:cs="Arial"/>
          <w:sz w:val="21"/>
          <w:szCs w:val="21"/>
          <w:lang w:eastAsia="pl-PL"/>
        </w:rPr>
        <w:t xml:space="preserve"> PRAWA</w:t>
      </w:r>
      <w:r w:rsidRPr="001F24E6">
        <w:rPr>
          <w:rFonts w:ascii="Arial" w:eastAsia="Times New Roman" w:hAnsi="Arial" w:cs="Arial"/>
          <w:sz w:val="21"/>
          <w:szCs w:val="21"/>
          <w:lang w:eastAsia="pl-PL"/>
        </w:rPr>
        <w:t xml:space="preserve">, nie  mniej  jednak  niż </w:t>
      </w:r>
      <w:r w:rsidR="00D27CB3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="00055AD9" w:rsidRPr="00873E9F">
        <w:rPr>
          <w:rFonts w:ascii="Arial" w:eastAsia="Times New Roman" w:hAnsi="Arial" w:cs="Arial"/>
          <w:sz w:val="21"/>
          <w:szCs w:val="21"/>
          <w:lang w:eastAsia="pl-PL"/>
        </w:rPr>
        <w:t>00,00 zł brutto</w:t>
      </w:r>
      <w:r w:rsidR="00501AB0" w:rsidRPr="00873E9F">
        <w:rPr>
          <w:rFonts w:ascii="Arial" w:eastAsia="Times New Roman" w:hAnsi="Arial" w:cs="Arial"/>
          <w:sz w:val="21"/>
          <w:szCs w:val="21"/>
          <w:lang w:eastAsia="pl-PL"/>
        </w:rPr>
        <w:t>.</w:t>
      </w:r>
    </w:p>
    <w:p w:rsidR="00DF4611" w:rsidRDefault="00DF4611" w:rsidP="00DF4611">
      <w:pPr>
        <w:spacing w:after="0" w:line="240" w:lineRule="auto"/>
        <w:jc w:val="both"/>
        <w:rPr>
          <w:rFonts w:ascii="Arial" w:eastAsia="Times New Roman" w:hAnsi="Arial" w:cs="Arial"/>
          <w:color w:val="1B1B1B"/>
          <w:sz w:val="21"/>
          <w:szCs w:val="21"/>
          <w:highlight w:val="yellow"/>
          <w:lang w:eastAsia="pl-PL"/>
        </w:rPr>
      </w:pPr>
      <w:r w:rsidRPr="00862D4B">
        <w:rPr>
          <w:rFonts w:ascii="Arial" w:eastAsia="Times New Roman" w:hAnsi="Arial" w:cs="Arial"/>
          <w:color w:val="1B1B1B"/>
          <w:sz w:val="21"/>
          <w:szCs w:val="21"/>
          <w:lang w:eastAsia="pl-PL"/>
        </w:rPr>
        <w:lastRenderedPageBreak/>
        <w:t xml:space="preserve">2. W przypadku  zawarcia przez </w:t>
      </w:r>
      <w:r w:rsidR="00B607F4" w:rsidRPr="00B607F4">
        <w:t xml:space="preserve"> </w:t>
      </w:r>
      <w:r w:rsidR="00B607F4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Zlecającego</w:t>
      </w:r>
      <w:r w:rsidR="00B607F4" w:rsidRPr="00862D4B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</w:t>
      </w:r>
      <w:r w:rsidRPr="00862D4B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umowy przedwstępnej  z </w:t>
      </w:r>
      <w:r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kontrahentem</w:t>
      </w:r>
      <w:r w:rsidRPr="00862D4B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, tytułem wynagrodzenia, Zlecający zapłaci Pośrednikowi prowizję w wysokości </w:t>
      </w:r>
      <w:r w:rsidR="00501AB0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brutto</w:t>
      </w:r>
      <w:r w:rsidR="00501AB0" w:rsidRPr="00862D4B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 </w:t>
      </w:r>
      <w:r w:rsidRPr="00862D4B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½  kwoty  określonej  w ust. 1 niniejszego paragrafu</w:t>
      </w:r>
      <w:r w:rsidR="00501AB0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,</w:t>
      </w:r>
      <w:r w:rsidRPr="00862D4B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  a  pozostałą prowizję  w wysokości </w:t>
      </w:r>
      <w:r w:rsidR="00501AB0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brutto</w:t>
      </w:r>
      <w:r w:rsidR="00501AB0" w:rsidRPr="00862D4B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</w:t>
      </w:r>
      <w:r w:rsidRPr="00862D4B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½  przy  umowie</w:t>
      </w:r>
      <w:r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sprzedaży. </w:t>
      </w:r>
    </w:p>
    <w:p w:rsidR="00DF4611" w:rsidRDefault="00DF4611" w:rsidP="00DF4611">
      <w:pPr>
        <w:spacing w:after="0" w:line="240" w:lineRule="auto"/>
        <w:jc w:val="both"/>
        <w:rPr>
          <w:rFonts w:ascii="Arial" w:eastAsia="Times New Roman" w:hAnsi="Arial" w:cs="Arial"/>
          <w:color w:val="1B1B1B"/>
          <w:sz w:val="21"/>
          <w:szCs w:val="21"/>
          <w:lang w:eastAsia="pl-PL"/>
        </w:rPr>
      </w:pPr>
      <w:r w:rsidRPr="00862D4B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3. Do </w:t>
      </w:r>
      <w:r w:rsidR="00501AB0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</w:t>
      </w:r>
      <w:r w:rsidRPr="00862D4B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wynagrodzenia będzie  doliczony  VAT  w przypadkach  gdy przepisy  obowiązujące</w:t>
      </w:r>
      <w:r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 to przewidują i w stawce przez  te przepisy  obowiązującej .</w:t>
      </w:r>
    </w:p>
    <w:p w:rsidR="001F24E6" w:rsidRDefault="00DF4611" w:rsidP="00DF4611">
      <w:pPr>
        <w:spacing w:after="0" w:line="240" w:lineRule="auto"/>
        <w:jc w:val="both"/>
        <w:rPr>
          <w:rFonts w:ascii="Arial" w:eastAsia="Times New Roman" w:hAnsi="Arial" w:cs="Arial"/>
          <w:color w:val="1B1B1B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4. </w:t>
      </w:r>
      <w:r w:rsidRPr="00862D4B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Strony potwierdzają, że  wynagrodzenie  ustalone  w ust. 1  niniejszego paragrafu  będzie  należne  w przypadku zawarcia</w:t>
      </w:r>
      <w:r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 umowy przez </w:t>
      </w:r>
      <w:r w:rsidR="00B607F4" w:rsidRPr="00B607F4">
        <w:t xml:space="preserve"> </w:t>
      </w:r>
      <w:r w:rsidR="00B607F4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Zlecającego</w:t>
      </w:r>
      <w:r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z Kontrahentem, wskazanym  </w:t>
      </w:r>
      <w:r w:rsidR="00B607F4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Zlecającemu </w:t>
      </w:r>
      <w:r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przez Pośrednika lub który  uzyskał  informacje  o  </w:t>
      </w:r>
      <w:r w:rsidR="00B607F4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N</w:t>
      </w:r>
      <w:r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ieruchomości  od Pośrednika lub   w  wyniku jego </w:t>
      </w:r>
      <w:r w:rsidR="00DD0661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działań</w:t>
      </w:r>
      <w:r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i skontaktował  się z</w:t>
      </w:r>
      <w:r w:rsidR="00B607F4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e Zlecającym</w:t>
      </w:r>
      <w:r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</w:t>
      </w:r>
      <w:r w:rsidR="00B607F4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 </w:t>
      </w:r>
      <w:r>
        <w:rPr>
          <w:rFonts w:ascii="Arial" w:eastAsia="Times New Roman" w:hAnsi="Arial" w:cs="Arial"/>
          <w:color w:val="1B1B1B"/>
          <w:sz w:val="21"/>
          <w:szCs w:val="21"/>
          <w:lang w:eastAsia="pl-PL"/>
        </w:rPr>
        <w:t>bezpośrednio.</w:t>
      </w:r>
    </w:p>
    <w:p w:rsidR="00DF4611" w:rsidRPr="001F24E6" w:rsidRDefault="00CA6556" w:rsidP="00DF4611">
      <w:pPr>
        <w:spacing w:after="0" w:line="240" w:lineRule="auto"/>
        <w:jc w:val="both"/>
        <w:rPr>
          <w:rFonts w:ascii="Arial" w:eastAsia="Times New Roman" w:hAnsi="Arial" w:cs="Arial"/>
          <w:color w:val="1B1B1B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5. Zamawiający w przypadku rozwiązania niniejszej umowy zapłaci </w:t>
      </w:r>
      <w:r w:rsidR="00B607F4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P</w:t>
      </w:r>
      <w:r>
        <w:rPr>
          <w:rFonts w:ascii="Arial" w:eastAsia="Times New Roman" w:hAnsi="Arial" w:cs="Arial"/>
          <w:color w:val="1B1B1B"/>
          <w:sz w:val="21"/>
          <w:szCs w:val="21"/>
          <w:lang w:eastAsia="pl-PL"/>
        </w:rPr>
        <w:t>ośrednikowi w dniu rozwiązania kwotę 86</w:t>
      </w:r>
      <w:r w:rsidR="00501AB0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,00 </w:t>
      </w:r>
      <w:r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zł   pokrywającej  koszty związane z czynnościami </w:t>
      </w:r>
      <w:r w:rsidR="00B607F4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P</w:t>
      </w:r>
      <w:r w:rsidR="00D63141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ośrednika </w:t>
      </w:r>
      <w:r>
        <w:rPr>
          <w:rFonts w:ascii="Arial" w:eastAsia="Times New Roman" w:hAnsi="Arial" w:cs="Arial"/>
          <w:color w:val="1B1B1B"/>
          <w:sz w:val="21"/>
          <w:szCs w:val="21"/>
          <w:lang w:eastAsia="pl-PL"/>
        </w:rPr>
        <w:t>zmie</w:t>
      </w:r>
      <w:r w:rsidR="00D63141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rzającymi do realizacji zawartej umowy</w:t>
      </w:r>
      <w:r w:rsidR="001F24E6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.</w:t>
      </w:r>
    </w:p>
    <w:p w:rsidR="00DF4611" w:rsidRPr="001234ED" w:rsidRDefault="00DF4611" w:rsidP="00DF4611">
      <w:pPr>
        <w:spacing w:after="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pl-PL"/>
        </w:rPr>
      </w:pPr>
      <w:r w:rsidRPr="001234ED">
        <w:rPr>
          <w:rFonts w:ascii="Arial" w:eastAsia="Times New Roman" w:hAnsi="Arial" w:cs="Arial"/>
          <w:b/>
          <w:bCs/>
          <w:color w:val="1B1B1B"/>
          <w:sz w:val="21"/>
          <w:szCs w:val="21"/>
          <w:lang w:eastAsia="pl-PL"/>
        </w:rPr>
        <w:t>§ 6</w:t>
      </w:r>
      <w:r>
        <w:rPr>
          <w:rFonts w:ascii="Arial" w:eastAsia="Times New Roman" w:hAnsi="Arial" w:cs="Arial"/>
          <w:color w:val="666666"/>
          <w:sz w:val="21"/>
          <w:szCs w:val="21"/>
          <w:lang w:eastAsia="pl-PL"/>
        </w:rPr>
        <w:t xml:space="preserve">. </w:t>
      </w:r>
      <w:r w:rsidRPr="001234ED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W przypadku zamiany nieruchomości, Pośrednik pobiera prowizję w wysokości ustalonej w § 5 niniejszej umowy, od ceny droższej nieruchomości</w:t>
      </w:r>
      <w:r w:rsidR="00B607F4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, p</w:t>
      </w:r>
      <w:r w:rsidRPr="001234ED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łatne przez </w:t>
      </w:r>
      <w:r w:rsidR="001F24E6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Zlecają</w:t>
      </w:r>
      <w:r w:rsidR="00B607F4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cego</w:t>
      </w:r>
      <w:r w:rsidR="00B607F4" w:rsidRPr="001234ED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</w:t>
      </w:r>
      <w:r w:rsidRPr="001234ED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w dniu podpisania umowy </w:t>
      </w:r>
      <w:r w:rsidR="00B607F4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Zamiany</w:t>
      </w:r>
    </w:p>
    <w:p w:rsidR="00DF4611" w:rsidRPr="00873E9F" w:rsidRDefault="00DF4611" w:rsidP="00DF4611">
      <w:pPr>
        <w:spacing w:after="0" w:line="240" w:lineRule="auto"/>
        <w:jc w:val="both"/>
        <w:rPr>
          <w:rFonts w:ascii="Arial" w:eastAsia="Times New Roman" w:hAnsi="Arial" w:cs="Arial"/>
          <w:color w:val="1B1B1B"/>
          <w:sz w:val="21"/>
          <w:szCs w:val="21"/>
          <w:lang w:eastAsia="pl-PL"/>
        </w:rPr>
      </w:pPr>
      <w:r w:rsidRPr="001234ED">
        <w:rPr>
          <w:rFonts w:ascii="Arial" w:eastAsia="Times New Roman" w:hAnsi="Arial" w:cs="Arial"/>
          <w:b/>
          <w:bCs/>
          <w:color w:val="1B1B1B"/>
          <w:sz w:val="21"/>
          <w:szCs w:val="21"/>
          <w:lang w:eastAsia="pl-PL"/>
        </w:rPr>
        <w:t>§ 7</w:t>
      </w:r>
      <w:r>
        <w:rPr>
          <w:rFonts w:ascii="Arial" w:eastAsia="Times New Roman" w:hAnsi="Arial" w:cs="Arial"/>
          <w:color w:val="666666"/>
          <w:sz w:val="21"/>
          <w:szCs w:val="21"/>
          <w:lang w:eastAsia="pl-PL"/>
        </w:rPr>
        <w:t xml:space="preserve">. </w:t>
      </w:r>
      <w:r w:rsidRPr="001234ED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Niniejsza umowa zostaje zawarta na okres od </w:t>
      </w:r>
      <w:r>
        <w:rPr>
          <w:rFonts w:ascii="Arial" w:eastAsia="Times New Roman" w:hAnsi="Arial" w:cs="Arial"/>
          <w:color w:val="1B1B1B"/>
          <w:sz w:val="21"/>
          <w:szCs w:val="21"/>
          <w:lang w:eastAsia="pl-PL"/>
        </w:rPr>
        <w:t>podpisania  niniejszej umowy</w:t>
      </w:r>
      <w:r w:rsidR="000410F4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do</w:t>
      </w:r>
      <w:r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</w:t>
      </w:r>
      <w:r w:rsidRPr="001F24E6">
        <w:rPr>
          <w:rFonts w:ascii="Arial" w:eastAsia="Times New Roman" w:hAnsi="Arial" w:cs="Arial"/>
          <w:color w:val="1B1B1B"/>
          <w:sz w:val="21"/>
          <w:szCs w:val="21"/>
          <w:highlight w:val="yellow"/>
          <w:lang w:eastAsia="pl-PL"/>
        </w:rPr>
        <w:t>30.11.2015.</w:t>
      </w:r>
      <w:r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</w:t>
      </w:r>
      <w:r w:rsidRPr="001234ED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</w:t>
      </w:r>
      <w:r w:rsidRPr="001234ED">
        <w:rPr>
          <w:rFonts w:ascii="Arial" w:eastAsia="Times New Roman" w:hAnsi="Arial" w:cs="Arial"/>
          <w:color w:val="1B1B1B"/>
          <w:sz w:val="21"/>
          <w:szCs w:val="21"/>
          <w:lang w:eastAsia="pl-PL"/>
        </w:rPr>
        <w:br/>
      </w:r>
      <w:r w:rsidRPr="001234ED">
        <w:rPr>
          <w:rFonts w:ascii="Arial" w:eastAsia="Times New Roman" w:hAnsi="Arial" w:cs="Arial"/>
          <w:b/>
          <w:bCs/>
          <w:color w:val="1B1B1B"/>
          <w:sz w:val="21"/>
          <w:szCs w:val="21"/>
          <w:lang w:eastAsia="pl-PL"/>
        </w:rPr>
        <w:t>§ 8</w:t>
      </w:r>
      <w:r>
        <w:rPr>
          <w:rFonts w:ascii="Arial" w:eastAsia="Times New Roman" w:hAnsi="Arial" w:cs="Arial"/>
          <w:b/>
          <w:bCs/>
          <w:color w:val="1B1B1B"/>
          <w:sz w:val="21"/>
          <w:szCs w:val="21"/>
          <w:lang w:eastAsia="pl-PL"/>
        </w:rPr>
        <w:t xml:space="preserve">. </w:t>
      </w:r>
      <w:r w:rsidR="00B607F4">
        <w:rPr>
          <w:rFonts w:ascii="Arial" w:eastAsia="Times New Roman" w:hAnsi="Arial" w:cs="Arial"/>
          <w:b/>
          <w:bCs/>
          <w:color w:val="1B1B1B"/>
          <w:sz w:val="21"/>
          <w:szCs w:val="21"/>
          <w:lang w:eastAsia="pl-PL"/>
        </w:rPr>
        <w:t xml:space="preserve">Zlecający </w:t>
      </w:r>
      <w:r>
        <w:rPr>
          <w:rFonts w:ascii="Arial" w:eastAsia="Times New Roman" w:hAnsi="Arial" w:cs="Arial"/>
          <w:color w:val="1B1B1B"/>
          <w:sz w:val="21"/>
          <w:szCs w:val="21"/>
          <w:lang w:eastAsia="pl-PL"/>
        </w:rPr>
        <w:t>upoważni</w:t>
      </w:r>
      <w:r w:rsidRPr="001234ED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Pośrednika do wglądu do księgi wieczystej i innych zbiorów danych informacji dotyczących powyższej nieruchomości, jej stanu prawnego, jak również odbioru dokumentów niezbędnych do przeprowadzenia transakcji zbycia </w:t>
      </w:r>
      <w:r w:rsidR="00501AB0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PRAWA</w:t>
      </w:r>
      <w:r w:rsidRPr="001234ED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.</w:t>
      </w:r>
    </w:p>
    <w:p w:rsidR="00DF4611" w:rsidRPr="001234ED" w:rsidRDefault="00DF4611" w:rsidP="00DF4611">
      <w:pPr>
        <w:spacing w:after="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pl-PL"/>
        </w:rPr>
      </w:pPr>
      <w:r w:rsidRPr="001234ED">
        <w:rPr>
          <w:rFonts w:ascii="Arial" w:eastAsia="Times New Roman" w:hAnsi="Arial" w:cs="Arial"/>
          <w:b/>
          <w:bCs/>
          <w:color w:val="1B1B1B"/>
          <w:sz w:val="21"/>
          <w:szCs w:val="21"/>
          <w:lang w:eastAsia="pl-PL"/>
        </w:rPr>
        <w:t>§ 9</w:t>
      </w:r>
      <w:r>
        <w:rPr>
          <w:rFonts w:ascii="Arial" w:eastAsia="Times New Roman" w:hAnsi="Arial" w:cs="Arial"/>
          <w:color w:val="666666"/>
          <w:sz w:val="21"/>
          <w:szCs w:val="21"/>
          <w:lang w:eastAsia="pl-PL"/>
        </w:rPr>
        <w:t xml:space="preserve">. </w:t>
      </w:r>
      <w:r w:rsidR="00B607F4" w:rsidRPr="00B607F4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Zlecający</w:t>
      </w:r>
      <w:r w:rsidRPr="001234ED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zobowiązuje się do niezwłocznego informowania Pośrednika o wszelkich faktach świadczących o zainteresowaniu kupna </w:t>
      </w:r>
      <w:r w:rsidR="00501AB0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PRAWA</w:t>
      </w:r>
      <w:r w:rsidR="00501AB0" w:rsidRPr="001234ED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</w:t>
      </w:r>
      <w:r w:rsidRPr="001234ED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ze strony jakichkolwiek osób, a w szczególności o wszelkich ofertach i zaproszeniach do negocjacji składanych bez udziału pośrednika, pod rygorem obowiązku zapłaty na rzecz Pośrednika kary umownej w wysokości równej</w:t>
      </w:r>
      <w:r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1/10</w:t>
      </w:r>
      <w:r w:rsidRPr="001234ED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wynagrodzeniu wyliczonemu odpowiednio w oparciu o zapisy § 5, § 6 niniejszej umowy, przy czym podstawa jego obliczenia nie może być niższa aniżeli pierwotnie proponowana cena Nieruchomości.</w:t>
      </w:r>
    </w:p>
    <w:p w:rsidR="00DF4611" w:rsidRPr="001234ED" w:rsidRDefault="00DF4611" w:rsidP="00DF4611">
      <w:pPr>
        <w:spacing w:after="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pl-PL"/>
        </w:rPr>
      </w:pPr>
      <w:r w:rsidRPr="001234ED">
        <w:rPr>
          <w:rFonts w:ascii="Arial" w:eastAsia="Times New Roman" w:hAnsi="Arial" w:cs="Arial"/>
          <w:b/>
          <w:bCs/>
          <w:color w:val="1B1B1B"/>
          <w:sz w:val="21"/>
          <w:szCs w:val="21"/>
          <w:lang w:eastAsia="pl-PL"/>
        </w:rPr>
        <w:t>§ 10</w:t>
      </w:r>
      <w:r>
        <w:rPr>
          <w:rFonts w:ascii="Arial" w:eastAsia="Times New Roman" w:hAnsi="Arial" w:cs="Arial"/>
          <w:color w:val="666666"/>
          <w:sz w:val="21"/>
          <w:szCs w:val="21"/>
          <w:lang w:eastAsia="pl-PL"/>
        </w:rPr>
        <w:t xml:space="preserve">. </w:t>
      </w:r>
      <w:r w:rsidRPr="001234ED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Z</w:t>
      </w:r>
      <w:r w:rsidR="001F24E6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lecający </w:t>
      </w:r>
      <w:r w:rsidRPr="001234ED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wyraża zgodę na reprezentowanie przez Pośrednika obu stron transakcji. Pośrednik zobowiązuje się do przestrzegania równości stron. Zamawiający wyraża zgodę na przekazanie swojej oferty sprzedaży nieruchomości w dalsze pośrednictwo.</w:t>
      </w:r>
    </w:p>
    <w:p w:rsidR="00DF4611" w:rsidRPr="001234ED" w:rsidRDefault="00DF4611" w:rsidP="00DF4611">
      <w:pPr>
        <w:spacing w:after="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pl-PL"/>
        </w:rPr>
      </w:pPr>
      <w:r w:rsidRPr="001234ED">
        <w:rPr>
          <w:rFonts w:ascii="Arial" w:eastAsia="Times New Roman" w:hAnsi="Arial" w:cs="Arial"/>
          <w:b/>
          <w:bCs/>
          <w:color w:val="1B1B1B"/>
          <w:sz w:val="21"/>
          <w:szCs w:val="21"/>
          <w:lang w:eastAsia="pl-PL"/>
        </w:rPr>
        <w:t>§ 1</w:t>
      </w:r>
      <w:r w:rsidR="00336E1A">
        <w:rPr>
          <w:rFonts w:ascii="Arial" w:eastAsia="Times New Roman" w:hAnsi="Arial" w:cs="Arial"/>
          <w:b/>
          <w:bCs/>
          <w:color w:val="1B1B1B"/>
          <w:sz w:val="21"/>
          <w:szCs w:val="21"/>
          <w:lang w:eastAsia="pl-PL"/>
        </w:rPr>
        <w:t>1</w:t>
      </w:r>
      <w:r>
        <w:rPr>
          <w:rFonts w:ascii="Arial" w:eastAsia="Times New Roman" w:hAnsi="Arial" w:cs="Arial"/>
          <w:b/>
          <w:bCs/>
          <w:color w:val="1B1B1B"/>
          <w:sz w:val="21"/>
          <w:szCs w:val="21"/>
          <w:lang w:eastAsia="pl-PL"/>
        </w:rPr>
        <w:t xml:space="preserve">. </w:t>
      </w:r>
      <w:r w:rsidR="00336E1A" w:rsidRPr="00336E1A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Zlecający</w:t>
      </w:r>
      <w:r w:rsidR="00336E1A" w:rsidRPr="00336E1A" w:rsidDel="00336E1A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</w:t>
      </w:r>
      <w:r w:rsidRPr="001234ED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oświadcza, że wyraża zgodę na przetwarzanie swoich danych osobowych niezbędnych do realizacji umowy i zgodnie z ustawą z dnia 29 sierpnia 1997 r. o ochronie danych osobowych. Zamawiający posiada prawo wglądu do swoich danych osobowych oraz prawo ich poprawiania.</w:t>
      </w:r>
    </w:p>
    <w:p w:rsidR="001F24E6" w:rsidRPr="001F24E6" w:rsidRDefault="00DF4611" w:rsidP="00DF4611">
      <w:pPr>
        <w:spacing w:after="0" w:line="240" w:lineRule="auto"/>
        <w:jc w:val="both"/>
        <w:rPr>
          <w:rFonts w:ascii="Arial" w:eastAsia="Times New Roman" w:hAnsi="Arial" w:cs="Arial"/>
          <w:color w:val="1B1B1B"/>
          <w:sz w:val="21"/>
          <w:szCs w:val="21"/>
          <w:lang w:eastAsia="pl-PL"/>
        </w:rPr>
      </w:pPr>
      <w:r w:rsidRPr="001234ED">
        <w:rPr>
          <w:rFonts w:ascii="Arial" w:eastAsia="Times New Roman" w:hAnsi="Arial" w:cs="Arial"/>
          <w:b/>
          <w:bCs/>
          <w:color w:val="1B1B1B"/>
          <w:sz w:val="21"/>
          <w:szCs w:val="21"/>
          <w:lang w:eastAsia="pl-PL"/>
        </w:rPr>
        <w:t>§ 1</w:t>
      </w:r>
      <w:r w:rsidR="00336E1A">
        <w:rPr>
          <w:rFonts w:ascii="Arial" w:eastAsia="Times New Roman" w:hAnsi="Arial" w:cs="Arial"/>
          <w:b/>
          <w:bCs/>
          <w:color w:val="1B1B1B"/>
          <w:sz w:val="21"/>
          <w:szCs w:val="21"/>
          <w:lang w:eastAsia="pl-PL"/>
        </w:rPr>
        <w:t>2</w:t>
      </w:r>
      <w:r>
        <w:rPr>
          <w:rFonts w:ascii="Arial" w:eastAsia="Times New Roman" w:hAnsi="Arial" w:cs="Arial"/>
          <w:color w:val="666666"/>
          <w:sz w:val="21"/>
          <w:szCs w:val="21"/>
          <w:lang w:eastAsia="pl-PL"/>
        </w:rPr>
        <w:t xml:space="preserve">. </w:t>
      </w:r>
      <w:r w:rsidR="00336E1A" w:rsidRPr="00336E1A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Zlecający</w:t>
      </w:r>
      <w:r w:rsidRPr="001234ED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i Pośrednik zobowiązują się do wzajemnego informowania o każdorazowej zmianie swoich danych, w szczególności takich jak adres, numer telefonu, pełnomocnictwo, a </w:t>
      </w:r>
      <w:r w:rsidR="00336E1A" w:rsidRPr="00336E1A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Zlecający</w:t>
      </w:r>
      <w:r w:rsidRPr="001234ED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dodatkowo zobowiązuję się do informowania Pośrednika o wszelkich zmianach w faktycznym i prawnym stanie Nieruchomości.</w:t>
      </w:r>
    </w:p>
    <w:p w:rsidR="001F24E6" w:rsidRPr="001F24E6" w:rsidRDefault="001F24E6" w:rsidP="00DF4611">
      <w:pPr>
        <w:spacing w:after="0"/>
        <w:jc w:val="both"/>
        <w:rPr>
          <w:rFonts w:ascii="Arial" w:eastAsia="Times New Roman" w:hAnsi="Arial" w:cs="Arial"/>
          <w:color w:val="1B1B1B"/>
          <w:sz w:val="21"/>
          <w:szCs w:val="21"/>
          <w:lang w:eastAsia="pl-PL"/>
        </w:rPr>
      </w:pPr>
      <w:r>
        <w:rPr>
          <w:rFonts w:ascii="Arial" w:eastAsia="Times New Roman" w:hAnsi="Arial" w:cs="Arial"/>
          <w:b/>
          <w:color w:val="1B1B1B"/>
          <w:sz w:val="21"/>
          <w:szCs w:val="21"/>
          <w:lang w:eastAsia="pl-PL"/>
        </w:rPr>
        <w:t>§ 13</w:t>
      </w:r>
      <w:r w:rsidR="00DF4611" w:rsidRPr="00906877">
        <w:rPr>
          <w:rFonts w:ascii="Arial" w:eastAsia="Times New Roman" w:hAnsi="Arial" w:cs="Arial"/>
          <w:b/>
          <w:color w:val="1B1B1B"/>
          <w:sz w:val="21"/>
          <w:szCs w:val="21"/>
          <w:lang w:eastAsia="pl-PL"/>
        </w:rPr>
        <w:t>.</w:t>
      </w:r>
      <w:r w:rsidR="00336E1A" w:rsidRPr="00336E1A">
        <w:t xml:space="preserve"> </w:t>
      </w:r>
      <w:r w:rsidR="00336E1A" w:rsidRPr="00336E1A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Zlecający</w:t>
      </w:r>
      <w:r w:rsidR="00336E1A" w:rsidRPr="00336E1A" w:rsidDel="00336E1A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</w:t>
      </w:r>
      <w:r w:rsidR="00DF4611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oświadcza że będzie niezwłocznie informował </w:t>
      </w:r>
      <w:r w:rsidR="00501AB0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P</w:t>
      </w:r>
      <w:r w:rsidR="00DF4611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ośrednika </w:t>
      </w:r>
      <w:r w:rsidR="00501AB0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</w:t>
      </w:r>
      <w:r w:rsidR="00DF4611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o wszelkich okolicznościach mających wpływ na realizacje niniejszej umowy. Za skutki</w:t>
      </w:r>
      <w:r w:rsidR="00336E1A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takich </w:t>
      </w:r>
      <w:r w:rsidR="00DF4611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</w:t>
      </w:r>
      <w:r w:rsidR="00336E1A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działań</w:t>
      </w:r>
      <w:r w:rsidR="00DF4611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nie uzgodnionych z pośrednikiem, pośrednik nie ponosi odpowiedzialności</w:t>
      </w:r>
      <w:r w:rsidR="00336E1A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.</w:t>
      </w:r>
    </w:p>
    <w:p w:rsidR="001F24E6" w:rsidRPr="001F24E6" w:rsidRDefault="001F24E6" w:rsidP="00DF4611">
      <w:pPr>
        <w:spacing w:after="0"/>
        <w:jc w:val="both"/>
        <w:rPr>
          <w:rFonts w:ascii="Arial" w:eastAsia="Times New Roman" w:hAnsi="Arial" w:cs="Arial"/>
          <w:color w:val="1B1B1B"/>
          <w:sz w:val="21"/>
          <w:szCs w:val="21"/>
          <w:lang w:eastAsia="pl-PL"/>
        </w:rPr>
      </w:pPr>
      <w:r>
        <w:rPr>
          <w:rFonts w:ascii="Arial" w:eastAsia="Times New Roman" w:hAnsi="Arial" w:cs="Arial"/>
          <w:b/>
          <w:bCs/>
          <w:color w:val="1B1B1B"/>
          <w:sz w:val="21"/>
          <w:szCs w:val="21"/>
          <w:lang w:eastAsia="pl-PL"/>
        </w:rPr>
        <w:t>§ 14</w:t>
      </w:r>
      <w:r w:rsidR="00DF4611">
        <w:rPr>
          <w:rFonts w:ascii="Arial" w:eastAsia="Times New Roman" w:hAnsi="Arial" w:cs="Arial"/>
          <w:b/>
          <w:bCs/>
          <w:color w:val="1B1B1B"/>
          <w:sz w:val="21"/>
          <w:szCs w:val="21"/>
          <w:lang w:eastAsia="pl-PL"/>
        </w:rPr>
        <w:t xml:space="preserve">. </w:t>
      </w:r>
      <w:r w:rsidR="00DF4611" w:rsidRPr="001234ED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Wszelkie zmiany niniejszej umowy wymagają zachowania formy pisemnej pod rygorem nieważności w formie aneksu.</w:t>
      </w:r>
    </w:p>
    <w:p w:rsidR="00DF4611" w:rsidRPr="001234ED" w:rsidRDefault="001F24E6" w:rsidP="00DF4611">
      <w:pPr>
        <w:spacing w:after="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pl-PL"/>
        </w:rPr>
      </w:pPr>
      <w:r>
        <w:rPr>
          <w:rFonts w:ascii="Arial" w:eastAsia="Times New Roman" w:hAnsi="Arial" w:cs="Arial"/>
          <w:b/>
          <w:bCs/>
          <w:color w:val="1B1B1B"/>
          <w:sz w:val="21"/>
          <w:szCs w:val="21"/>
          <w:lang w:eastAsia="pl-PL"/>
        </w:rPr>
        <w:t>§ 15</w:t>
      </w:r>
      <w:r w:rsidR="00DF4611">
        <w:rPr>
          <w:rFonts w:ascii="Arial" w:eastAsia="Times New Roman" w:hAnsi="Arial" w:cs="Arial"/>
          <w:color w:val="666666"/>
          <w:sz w:val="21"/>
          <w:szCs w:val="21"/>
          <w:lang w:eastAsia="pl-PL"/>
        </w:rPr>
        <w:t xml:space="preserve">. </w:t>
      </w:r>
      <w:r w:rsidR="00DF4611" w:rsidRPr="001234ED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W sprawach nieuregulowanych postanowieniami tej umowy, mają zastosowanie odpowiednie przepisy Kodeksu cywilnego i ustawy o gospodarce nieruchomościami. </w:t>
      </w:r>
    </w:p>
    <w:p w:rsidR="00DF4611" w:rsidRPr="001F24E6" w:rsidRDefault="001F24E6" w:rsidP="00DF4611">
      <w:pPr>
        <w:spacing w:after="0" w:line="240" w:lineRule="auto"/>
        <w:jc w:val="both"/>
        <w:rPr>
          <w:rFonts w:ascii="Arial" w:eastAsia="Times New Roman" w:hAnsi="Arial" w:cs="Arial"/>
          <w:color w:val="1B1B1B"/>
          <w:sz w:val="21"/>
          <w:szCs w:val="21"/>
          <w:lang w:eastAsia="pl-PL"/>
        </w:rPr>
      </w:pPr>
      <w:r>
        <w:rPr>
          <w:rFonts w:ascii="Arial" w:eastAsia="Times New Roman" w:hAnsi="Arial" w:cs="Arial"/>
          <w:b/>
          <w:bCs/>
          <w:color w:val="1B1B1B"/>
          <w:sz w:val="21"/>
          <w:szCs w:val="21"/>
          <w:lang w:eastAsia="pl-PL"/>
        </w:rPr>
        <w:t>§ 16</w:t>
      </w:r>
      <w:r w:rsidR="00DF4611">
        <w:rPr>
          <w:rFonts w:ascii="Arial" w:eastAsia="Times New Roman" w:hAnsi="Arial" w:cs="Arial"/>
          <w:color w:val="666666"/>
          <w:sz w:val="21"/>
          <w:szCs w:val="21"/>
          <w:lang w:eastAsia="pl-PL"/>
        </w:rPr>
        <w:t xml:space="preserve">. </w:t>
      </w:r>
      <w:r w:rsidR="00DF4611" w:rsidRPr="001234ED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Spory mogące wyniknąć w trakcie trwania niniejszej umowy będzie rozstrzygał właściwy sąd powszechny w </w:t>
      </w:r>
      <w:r w:rsidR="00DF4611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Mielcu.</w:t>
      </w:r>
    </w:p>
    <w:p w:rsidR="00DF4611" w:rsidRDefault="00DF4611" w:rsidP="00DF4611">
      <w:pPr>
        <w:spacing w:after="0" w:line="240" w:lineRule="auto"/>
        <w:jc w:val="both"/>
        <w:rPr>
          <w:rFonts w:ascii="Arial" w:eastAsia="Times New Roman" w:hAnsi="Arial" w:cs="Arial"/>
          <w:color w:val="1B1B1B"/>
          <w:sz w:val="21"/>
          <w:szCs w:val="21"/>
          <w:lang w:eastAsia="pl-PL"/>
        </w:rPr>
      </w:pPr>
      <w:r>
        <w:rPr>
          <w:rFonts w:ascii="Arial" w:eastAsia="Times New Roman" w:hAnsi="Arial" w:cs="Arial"/>
          <w:b/>
          <w:bCs/>
          <w:color w:val="1B1B1B"/>
          <w:sz w:val="21"/>
          <w:szCs w:val="21"/>
          <w:lang w:eastAsia="pl-PL"/>
        </w:rPr>
        <w:t>§ 18</w:t>
      </w:r>
      <w:r w:rsidR="00CA6556">
        <w:rPr>
          <w:rFonts w:ascii="Arial" w:eastAsia="Times New Roman" w:hAnsi="Arial" w:cs="Arial"/>
          <w:b/>
          <w:bCs/>
          <w:color w:val="1B1B1B"/>
          <w:sz w:val="21"/>
          <w:szCs w:val="21"/>
          <w:lang w:eastAsia="pl-PL"/>
        </w:rPr>
        <w:t xml:space="preserve">. </w:t>
      </w:r>
      <w:r w:rsidR="00336E1A" w:rsidRPr="00336E1A">
        <w:rPr>
          <w:rFonts w:ascii="Arial" w:eastAsia="Times New Roman" w:hAnsi="Arial" w:cs="Arial"/>
          <w:bCs/>
          <w:sz w:val="21"/>
          <w:szCs w:val="21"/>
          <w:lang w:eastAsia="pl-PL"/>
        </w:rPr>
        <w:t>Zlecający</w:t>
      </w:r>
      <w:r w:rsidR="00CA6556" w:rsidRPr="00CA6556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</w:t>
      </w:r>
      <w:r w:rsidR="00CA6556" w:rsidRPr="00CA6556">
        <w:rPr>
          <w:rFonts w:ascii="Arial" w:eastAsia="Times New Roman" w:hAnsi="Arial" w:cs="Arial"/>
          <w:sz w:val="21"/>
          <w:szCs w:val="21"/>
          <w:lang w:eastAsia="pl-PL"/>
        </w:rPr>
        <w:t xml:space="preserve">oświadcza że projekt umowy został mu </w:t>
      </w:r>
      <w:r w:rsidR="00CA6556">
        <w:rPr>
          <w:rFonts w:ascii="Arial" w:eastAsia="Times New Roman" w:hAnsi="Arial" w:cs="Arial"/>
          <w:sz w:val="21"/>
          <w:szCs w:val="21"/>
          <w:lang w:eastAsia="pl-PL"/>
        </w:rPr>
        <w:t>wcześniej zaprezentowany, wyżej wymienione warunki zostały z nim wynegocjowane i akceptuje ich treść</w:t>
      </w:r>
      <w:r w:rsidR="001F24E6">
        <w:rPr>
          <w:rFonts w:ascii="Arial" w:eastAsia="Times New Roman" w:hAnsi="Arial" w:cs="Arial"/>
          <w:sz w:val="21"/>
          <w:szCs w:val="21"/>
          <w:lang w:eastAsia="pl-PL"/>
        </w:rPr>
        <w:t>.</w:t>
      </w:r>
    </w:p>
    <w:p w:rsidR="00CA6556" w:rsidRPr="001234ED" w:rsidRDefault="00CA6556" w:rsidP="00DF4611">
      <w:pPr>
        <w:spacing w:after="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pl-PL"/>
        </w:rPr>
      </w:pPr>
      <w:r w:rsidRPr="00CA6556">
        <w:rPr>
          <w:rFonts w:ascii="Arial" w:eastAsia="Times New Roman" w:hAnsi="Arial" w:cs="Arial"/>
          <w:b/>
          <w:color w:val="1B1B1B"/>
          <w:sz w:val="21"/>
          <w:szCs w:val="21"/>
          <w:lang w:eastAsia="pl-PL"/>
        </w:rPr>
        <w:t>§ 19.</w:t>
      </w:r>
      <w:r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</w:t>
      </w:r>
      <w:r w:rsidRPr="001234ED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Umowa niniejsza została sporządzona w dwóch jednobrzmiących egzemplarzach, po jednym dla każdej ze stron.</w:t>
      </w:r>
    </w:p>
    <w:p w:rsidR="00DF4611" w:rsidRDefault="00DF4611" w:rsidP="00DF4611">
      <w:pPr>
        <w:spacing w:after="0" w:line="240" w:lineRule="auto"/>
        <w:jc w:val="both"/>
        <w:rPr>
          <w:rFonts w:ascii="Arial" w:eastAsia="Times New Roman" w:hAnsi="Arial" w:cs="Arial"/>
          <w:color w:val="1B1B1B"/>
          <w:sz w:val="21"/>
          <w:szCs w:val="21"/>
          <w:lang w:eastAsia="pl-PL"/>
        </w:rPr>
      </w:pPr>
      <w:r w:rsidRPr="001234ED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 </w:t>
      </w:r>
    </w:p>
    <w:p w:rsidR="00415857" w:rsidRPr="001234ED" w:rsidRDefault="00415857" w:rsidP="00DF4611">
      <w:pPr>
        <w:spacing w:after="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pl-PL"/>
        </w:rPr>
      </w:pPr>
    </w:p>
    <w:p w:rsidR="00336E1A" w:rsidRPr="001F24E6" w:rsidRDefault="00DF4611" w:rsidP="001F24E6">
      <w:pPr>
        <w:spacing w:after="0" w:line="36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pl-PL"/>
        </w:rPr>
      </w:pPr>
      <w:r w:rsidRPr="001234ED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 …..........................................................                                    …..........................</w:t>
      </w:r>
      <w:r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...............................            </w:t>
      </w:r>
      <w:r w:rsidRPr="001234ED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    </w:t>
      </w:r>
      <w:r w:rsidRPr="001234ED">
        <w:rPr>
          <w:rFonts w:ascii="Arial" w:eastAsia="Times New Roman" w:hAnsi="Arial" w:cs="Arial"/>
          <w:b/>
          <w:bCs/>
          <w:color w:val="1B1B1B"/>
          <w:sz w:val="21"/>
          <w:szCs w:val="21"/>
          <w:lang w:eastAsia="pl-PL"/>
        </w:rPr>
        <w:t xml:space="preserve"> </w:t>
      </w:r>
      <w:r w:rsidR="00336E1A" w:rsidRPr="00336E1A">
        <w:rPr>
          <w:rFonts w:ascii="Arial" w:eastAsia="Times New Roman" w:hAnsi="Arial" w:cs="Arial"/>
          <w:b/>
          <w:bCs/>
          <w:color w:val="1B1B1B"/>
          <w:sz w:val="21"/>
          <w:szCs w:val="21"/>
          <w:lang w:eastAsia="pl-PL"/>
        </w:rPr>
        <w:t>Zlecający</w:t>
      </w:r>
      <w:r w:rsidRPr="001234ED">
        <w:rPr>
          <w:rFonts w:ascii="Arial" w:eastAsia="Times New Roman" w:hAnsi="Arial" w:cs="Arial"/>
          <w:b/>
          <w:bCs/>
          <w:color w:val="1B1B1B"/>
          <w:sz w:val="21"/>
          <w:szCs w:val="21"/>
          <w:lang w:eastAsia="pl-PL"/>
        </w:rPr>
        <w:t xml:space="preserve">                                                                        </w:t>
      </w:r>
      <w:r w:rsidR="00873E9F">
        <w:rPr>
          <w:rFonts w:ascii="Arial" w:eastAsia="Times New Roman" w:hAnsi="Arial" w:cs="Arial"/>
          <w:b/>
          <w:bCs/>
          <w:color w:val="1B1B1B"/>
          <w:sz w:val="21"/>
          <w:szCs w:val="21"/>
          <w:lang w:eastAsia="pl-PL"/>
        </w:rPr>
        <w:t xml:space="preserve">                        </w:t>
      </w:r>
      <w:r w:rsidRPr="001234ED">
        <w:rPr>
          <w:rFonts w:ascii="Arial" w:eastAsia="Times New Roman" w:hAnsi="Arial" w:cs="Arial"/>
          <w:b/>
          <w:bCs/>
          <w:color w:val="1B1B1B"/>
          <w:sz w:val="21"/>
          <w:szCs w:val="21"/>
          <w:lang w:eastAsia="pl-PL"/>
        </w:rPr>
        <w:t>Pośrednik</w:t>
      </w:r>
    </w:p>
    <w:p w:rsidR="00873E9F" w:rsidRDefault="00873E9F">
      <w:r>
        <w:br w:type="page"/>
      </w:r>
    </w:p>
    <w:p w:rsidR="001F24E6" w:rsidRDefault="001F24E6" w:rsidP="00DF4611">
      <w:r>
        <w:lastRenderedPageBreak/>
        <w:t xml:space="preserve">                                                                                                                                                              Mielec, ……………………..</w:t>
      </w:r>
    </w:p>
    <w:p w:rsidR="00DF4611" w:rsidRPr="001F24E6" w:rsidRDefault="00DF4611" w:rsidP="00DF4611">
      <w:pPr>
        <w:jc w:val="center"/>
        <w:rPr>
          <w:rFonts w:ascii="Times New Roman" w:hAnsi="Times New Roman" w:cs="Times New Roman"/>
          <w:sz w:val="28"/>
          <w:szCs w:val="28"/>
        </w:rPr>
      </w:pPr>
      <w:r w:rsidRPr="001F24E6">
        <w:rPr>
          <w:rFonts w:ascii="Times New Roman" w:hAnsi="Times New Roman" w:cs="Times New Roman"/>
          <w:sz w:val="28"/>
          <w:szCs w:val="28"/>
        </w:rPr>
        <w:t>PEŁNOMOCNICTWO</w:t>
      </w:r>
    </w:p>
    <w:p w:rsidR="00DF4611" w:rsidRPr="001F24E6" w:rsidRDefault="00DF4611" w:rsidP="00DF4611">
      <w:pPr>
        <w:rPr>
          <w:rFonts w:ascii="Times New Roman" w:hAnsi="Times New Roman" w:cs="Times New Roman"/>
        </w:rPr>
      </w:pPr>
    </w:p>
    <w:p w:rsidR="00DF4611" w:rsidRPr="001F24E6" w:rsidRDefault="00DF4611" w:rsidP="00DF4611">
      <w:pPr>
        <w:rPr>
          <w:rFonts w:ascii="Times New Roman" w:hAnsi="Times New Roman" w:cs="Times New Roman"/>
          <w:sz w:val="24"/>
          <w:szCs w:val="24"/>
        </w:rPr>
      </w:pPr>
      <w:r w:rsidRPr="001F24E6">
        <w:rPr>
          <w:rFonts w:ascii="Times New Roman" w:hAnsi="Times New Roman" w:cs="Times New Roman"/>
          <w:sz w:val="24"/>
          <w:szCs w:val="24"/>
        </w:rPr>
        <w:t>Ja niżej podpisany,  w związku z zawarciem umowy pośrednictwa   sprzedaży  nieruchomości ……………………………</w:t>
      </w:r>
      <w:r w:rsidR="00AA542B">
        <w:rPr>
          <w:rFonts w:ascii="Times New Roman" w:hAnsi="Times New Roman" w:cs="Times New Roman"/>
          <w:sz w:val="24"/>
          <w:szCs w:val="24"/>
        </w:rPr>
        <w:t>………………………………………………………….……………………..</w:t>
      </w:r>
      <w:r w:rsidR="00AA542B">
        <w:rPr>
          <w:rFonts w:ascii="Times New Roman" w:hAnsi="Times New Roman" w:cs="Times New Roman"/>
          <w:sz w:val="24"/>
          <w:szCs w:val="24"/>
        </w:rPr>
        <w:br/>
        <w:t>…………………………………………………………………………….……………………………..</w:t>
      </w:r>
      <w:r w:rsidRPr="001F24E6">
        <w:rPr>
          <w:rFonts w:ascii="Times New Roman" w:hAnsi="Times New Roman" w:cs="Times New Roman"/>
          <w:sz w:val="24"/>
          <w:szCs w:val="24"/>
        </w:rPr>
        <w:t>…</w:t>
      </w:r>
      <w:r w:rsidR="00336E1A" w:rsidRPr="001F24E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F4611" w:rsidRPr="001F24E6" w:rsidRDefault="00DF4611" w:rsidP="00DF46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pl-PL"/>
        </w:rPr>
      </w:pPr>
      <w:r w:rsidRPr="001F24E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.................................................................c/s ....................................................... legitymujący się dowodem osobistym   nr............................ ...........................   zamieszkały w ....................................................., posiadającym numer PESEL……………….</w:t>
      </w:r>
    </w:p>
    <w:p w:rsidR="00DF4611" w:rsidRPr="001F24E6" w:rsidRDefault="00DF4611" w:rsidP="00DF46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1F24E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zwanym w dalszej części umowy </w:t>
      </w:r>
      <w:r w:rsidR="00336E1A" w:rsidRPr="001F24E6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>Zlecającym</w:t>
      </w:r>
    </w:p>
    <w:p w:rsidR="00DF4611" w:rsidRPr="001F24E6" w:rsidRDefault="00DF4611" w:rsidP="00DF46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pl-PL"/>
        </w:rPr>
      </w:pPr>
      <w:r w:rsidRPr="001F24E6">
        <w:rPr>
          <w:rFonts w:ascii="Times New Roman" w:eastAsia="Times New Roman" w:hAnsi="Times New Roman" w:cs="Times New Roman"/>
          <w:b/>
          <w:color w:val="1B1B1B"/>
          <w:sz w:val="24"/>
          <w:szCs w:val="24"/>
          <w:lang w:eastAsia="pl-PL"/>
        </w:rPr>
        <w:t>upoważniam</w:t>
      </w:r>
    </w:p>
    <w:p w:rsidR="00DF4611" w:rsidRPr="001F24E6" w:rsidRDefault="00DF4611" w:rsidP="00DF4611">
      <w:pPr>
        <w:spacing w:after="0" w:line="240" w:lineRule="auto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1F24E6">
        <w:rPr>
          <w:rFonts w:ascii="Times New Roman" w:eastAsia="Times New Roman" w:hAnsi="Times New Roman" w:cs="Times New Roman"/>
          <w:b/>
          <w:color w:val="1B1B1B"/>
          <w:sz w:val="24"/>
          <w:szCs w:val="24"/>
          <w:lang w:eastAsia="pl-PL"/>
        </w:rPr>
        <w:t>KAZIMIERZA SURMĘ,</w:t>
      </w:r>
      <w:r w:rsidRPr="001F24E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prowadzącego działalność  gospodarczą   pod  adresem: 39-300 Mielec, ul. Rynek 5,  nazwą : </w:t>
      </w:r>
      <w:r w:rsidRPr="001F24E6">
        <w:rPr>
          <w:rFonts w:ascii="Times New Roman" w:eastAsia="Times New Roman" w:hAnsi="Times New Roman" w:cs="Times New Roman"/>
          <w:b/>
          <w:color w:val="1B1B1B"/>
          <w:sz w:val="24"/>
          <w:szCs w:val="24"/>
          <w:lang w:eastAsia="pl-PL"/>
        </w:rPr>
        <w:t>„RYNEK – NIERUCHOMOŚCI  Kazimierz Surma”</w:t>
      </w:r>
      <w:r w:rsidRPr="001F24E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  </w:t>
      </w:r>
    </w:p>
    <w:p w:rsidR="00DF4611" w:rsidRPr="001F24E6" w:rsidRDefault="00DF4611" w:rsidP="00DF4611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pl-PL"/>
        </w:rPr>
      </w:pPr>
      <w:r w:rsidRPr="001F24E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legitymującym się dowodem osobistym nr .........................,   </w:t>
      </w:r>
    </w:p>
    <w:p w:rsidR="00DF4611" w:rsidRPr="001F24E6" w:rsidRDefault="00DF4611" w:rsidP="00DF4611">
      <w:pPr>
        <w:spacing w:after="0" w:line="240" w:lineRule="auto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1F24E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zwanym w dalszej części umowy </w:t>
      </w:r>
      <w:r w:rsidRPr="001F24E6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>Pośrednikiem</w:t>
      </w:r>
      <w:r w:rsidRPr="001F24E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,</w:t>
      </w:r>
    </w:p>
    <w:p w:rsidR="00DF4611" w:rsidRPr="001F24E6" w:rsidRDefault="00DF4611" w:rsidP="00DF4611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pl-PL"/>
        </w:rPr>
      </w:pPr>
    </w:p>
    <w:p w:rsidR="00DF4611" w:rsidRPr="001F24E6" w:rsidRDefault="00DF4611" w:rsidP="00DF461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F24E6">
        <w:rPr>
          <w:rFonts w:ascii="Times New Roman" w:hAnsi="Times New Roman" w:cs="Times New Roman"/>
          <w:b/>
          <w:sz w:val="24"/>
          <w:szCs w:val="24"/>
          <w:u w:val="single"/>
        </w:rPr>
        <w:t xml:space="preserve"> i upoważniam  go do :</w:t>
      </w:r>
    </w:p>
    <w:p w:rsidR="00DF4611" w:rsidRPr="001F24E6" w:rsidRDefault="00DF4611" w:rsidP="00DF4611">
      <w:pPr>
        <w:tabs>
          <w:tab w:val="right" w:leader="hyphen" w:pos="90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24E6">
        <w:rPr>
          <w:rFonts w:ascii="Times New Roman" w:hAnsi="Times New Roman" w:cs="Times New Roman"/>
          <w:sz w:val="24"/>
          <w:szCs w:val="24"/>
        </w:rPr>
        <w:t>1/ składania wniosków i odbioru z właściwych urzędów wypisów z rejestru gruntów i innych dokumentów geodezyjnych, decyz</w:t>
      </w:r>
      <w:r w:rsidR="001F24E6" w:rsidRPr="001F24E6">
        <w:rPr>
          <w:rFonts w:ascii="Times New Roman" w:hAnsi="Times New Roman" w:cs="Times New Roman"/>
          <w:sz w:val="24"/>
          <w:szCs w:val="24"/>
        </w:rPr>
        <w:t>ji administracyjnych;</w:t>
      </w:r>
      <w:r w:rsidRPr="001F24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4611" w:rsidRPr="001F24E6" w:rsidRDefault="00DF4611" w:rsidP="00DF4611">
      <w:pPr>
        <w:tabs>
          <w:tab w:val="right" w:leader="hyphen" w:pos="90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F24E6" w:rsidRPr="001F24E6" w:rsidRDefault="00DF4611" w:rsidP="00DF4611">
      <w:pPr>
        <w:rPr>
          <w:rFonts w:ascii="Times New Roman" w:hAnsi="Times New Roman" w:cs="Times New Roman"/>
          <w:sz w:val="24"/>
          <w:szCs w:val="24"/>
        </w:rPr>
      </w:pPr>
      <w:r w:rsidRPr="001F24E6">
        <w:rPr>
          <w:rFonts w:ascii="Times New Roman" w:hAnsi="Times New Roman" w:cs="Times New Roman"/>
          <w:sz w:val="24"/>
          <w:szCs w:val="24"/>
        </w:rPr>
        <w:t>2/  wglądu do księgi wieczystej i innych zbiorów danych informacji dotyczących   nieruchomości, jej stanu prawnego, jak również odbioru dokumentów niezbędnych do przeprowadzenia transakcji zbycia praw</w:t>
      </w:r>
      <w:r w:rsidR="001F24E6" w:rsidRPr="001F24E6">
        <w:rPr>
          <w:rFonts w:ascii="Times New Roman" w:hAnsi="Times New Roman" w:cs="Times New Roman"/>
          <w:sz w:val="24"/>
          <w:szCs w:val="24"/>
        </w:rPr>
        <w:t>;</w:t>
      </w:r>
    </w:p>
    <w:p w:rsidR="00DF4611" w:rsidRPr="001F24E6" w:rsidRDefault="001F24E6" w:rsidP="00DF4611">
      <w:pPr>
        <w:rPr>
          <w:rFonts w:ascii="Times New Roman" w:hAnsi="Times New Roman" w:cs="Times New Roman"/>
          <w:sz w:val="24"/>
          <w:szCs w:val="24"/>
        </w:rPr>
      </w:pPr>
      <w:r w:rsidRPr="001F24E6">
        <w:rPr>
          <w:rFonts w:ascii="Times New Roman" w:hAnsi="Times New Roman" w:cs="Times New Roman"/>
          <w:sz w:val="24"/>
          <w:szCs w:val="24"/>
        </w:rPr>
        <w:t xml:space="preserve">3/ </w:t>
      </w:r>
      <w:r w:rsidR="00DF4611" w:rsidRPr="001F24E6">
        <w:rPr>
          <w:rFonts w:ascii="Times New Roman" w:hAnsi="Times New Roman" w:cs="Times New Roman"/>
          <w:sz w:val="24"/>
          <w:szCs w:val="24"/>
        </w:rPr>
        <w:t xml:space="preserve">reprezentowania   mnie  we wszelkich  sprawach  i postępowaniach  podatkowych w szczególności przed urzędami skarbowymi, w tym składania wszelkich  deklaracji  i wniosków  w tym do ich podpisywania oraz do dokonywania  rozliczeń pieniężnych  z organami podatkowymi  </w:t>
      </w:r>
      <w:r w:rsidR="00336E1A" w:rsidRPr="001F24E6">
        <w:rPr>
          <w:rFonts w:ascii="Times New Roman" w:hAnsi="Times New Roman" w:cs="Times New Roman"/>
          <w:sz w:val="24"/>
          <w:szCs w:val="24"/>
        </w:rPr>
        <w:t xml:space="preserve"> - </w:t>
      </w:r>
      <w:r w:rsidR="00DF4611" w:rsidRPr="001F24E6">
        <w:rPr>
          <w:rFonts w:ascii="Times New Roman" w:hAnsi="Times New Roman" w:cs="Times New Roman"/>
          <w:sz w:val="24"/>
          <w:szCs w:val="24"/>
        </w:rPr>
        <w:t xml:space="preserve"> </w:t>
      </w:r>
      <w:r w:rsidR="00DF4611" w:rsidRPr="001F24E6">
        <w:rPr>
          <w:rFonts w:ascii="Times New Roman" w:hAnsi="Times New Roman" w:cs="Times New Roman"/>
          <w:sz w:val="24"/>
          <w:szCs w:val="24"/>
          <w:u w:val="single"/>
        </w:rPr>
        <w:t>w celu uzyskania  zaświadczenia  Naczelnika Urz</w:t>
      </w:r>
      <w:r w:rsidR="00336E1A" w:rsidRPr="001F24E6">
        <w:rPr>
          <w:rFonts w:ascii="Times New Roman" w:hAnsi="Times New Roman" w:cs="Times New Roman"/>
          <w:sz w:val="24"/>
          <w:szCs w:val="24"/>
          <w:u w:val="single"/>
        </w:rPr>
        <w:t>ę</w:t>
      </w:r>
      <w:r w:rsidR="00DF4611" w:rsidRPr="001F24E6">
        <w:rPr>
          <w:rFonts w:ascii="Times New Roman" w:hAnsi="Times New Roman" w:cs="Times New Roman"/>
          <w:sz w:val="24"/>
          <w:szCs w:val="24"/>
          <w:u w:val="single"/>
        </w:rPr>
        <w:t xml:space="preserve">du  </w:t>
      </w:r>
      <w:r w:rsidR="00336E1A" w:rsidRPr="001F24E6">
        <w:rPr>
          <w:rFonts w:ascii="Times New Roman" w:hAnsi="Times New Roman" w:cs="Times New Roman"/>
          <w:sz w:val="24"/>
          <w:szCs w:val="24"/>
          <w:u w:val="single"/>
        </w:rPr>
        <w:t>S</w:t>
      </w:r>
      <w:r w:rsidR="00DF4611" w:rsidRPr="001F24E6">
        <w:rPr>
          <w:rFonts w:ascii="Times New Roman" w:hAnsi="Times New Roman" w:cs="Times New Roman"/>
          <w:sz w:val="24"/>
          <w:szCs w:val="24"/>
          <w:u w:val="single"/>
        </w:rPr>
        <w:t xml:space="preserve">karbowego </w:t>
      </w:r>
      <w:r w:rsidR="00336E1A" w:rsidRPr="001F24E6">
        <w:rPr>
          <w:rFonts w:ascii="Times New Roman" w:hAnsi="Times New Roman" w:cs="Times New Roman"/>
          <w:sz w:val="24"/>
          <w:szCs w:val="24"/>
          <w:u w:val="single"/>
        </w:rPr>
        <w:t xml:space="preserve"> niezbędnego  do  sprzedaży </w:t>
      </w:r>
      <w:r w:rsidRPr="001F24E6">
        <w:rPr>
          <w:rFonts w:ascii="Times New Roman" w:hAnsi="Times New Roman" w:cs="Times New Roman"/>
          <w:sz w:val="24"/>
          <w:szCs w:val="24"/>
          <w:u w:val="single"/>
        </w:rPr>
        <w:t>prawa;</w:t>
      </w:r>
    </w:p>
    <w:p w:rsidR="00DF4611" w:rsidRPr="001F24E6" w:rsidRDefault="00DF4611" w:rsidP="00DF4611">
      <w:pPr>
        <w:rPr>
          <w:rFonts w:ascii="Times New Roman" w:hAnsi="Times New Roman" w:cs="Times New Roman"/>
          <w:sz w:val="24"/>
          <w:szCs w:val="24"/>
        </w:rPr>
      </w:pPr>
      <w:r w:rsidRPr="001F24E6">
        <w:rPr>
          <w:rFonts w:ascii="Times New Roman" w:hAnsi="Times New Roman" w:cs="Times New Roman"/>
          <w:sz w:val="24"/>
          <w:szCs w:val="24"/>
        </w:rPr>
        <w:t xml:space="preserve">4/ uzyskania wszelkich  informacji  i zaświadczeń  ze Spółdzielni Mieszkaniowej </w:t>
      </w:r>
      <w:r w:rsidR="001F24E6" w:rsidRPr="001F24E6">
        <w:rPr>
          <w:rFonts w:ascii="Times New Roman" w:hAnsi="Times New Roman" w:cs="Times New Roman"/>
          <w:sz w:val="24"/>
          <w:szCs w:val="24"/>
        </w:rPr>
        <w:t>.</w:t>
      </w:r>
    </w:p>
    <w:p w:rsidR="00846714" w:rsidRPr="001F24E6" w:rsidRDefault="00846714">
      <w:pPr>
        <w:rPr>
          <w:rFonts w:ascii="Times New Roman" w:hAnsi="Times New Roman" w:cs="Times New Roman"/>
        </w:rPr>
      </w:pPr>
    </w:p>
    <w:p w:rsidR="00F86B08" w:rsidRPr="001F24E6" w:rsidRDefault="00F86B08" w:rsidP="00F86B08">
      <w:pPr>
        <w:spacing w:after="0" w:line="360" w:lineRule="auto"/>
        <w:jc w:val="both"/>
        <w:rPr>
          <w:rFonts w:ascii="Times New Roman" w:eastAsia="Times New Roman" w:hAnsi="Times New Roman" w:cs="Times New Roman"/>
          <w:color w:val="666666"/>
          <w:sz w:val="21"/>
          <w:szCs w:val="21"/>
          <w:lang w:eastAsia="pl-PL"/>
        </w:rPr>
      </w:pPr>
      <w:r w:rsidRPr="001F24E6">
        <w:rPr>
          <w:rFonts w:ascii="Times New Roman" w:eastAsia="Times New Roman" w:hAnsi="Times New Roman" w:cs="Times New Roman"/>
          <w:color w:val="1B1B1B"/>
          <w:sz w:val="21"/>
          <w:szCs w:val="21"/>
          <w:lang w:eastAsia="pl-PL"/>
        </w:rPr>
        <w:t xml:space="preserve"> …..........................................................                                    ….........................................................                 </w:t>
      </w:r>
      <w:r w:rsidRPr="001F24E6">
        <w:rPr>
          <w:rFonts w:ascii="Times New Roman" w:eastAsia="Times New Roman" w:hAnsi="Times New Roman" w:cs="Times New Roman"/>
          <w:b/>
          <w:bCs/>
          <w:color w:val="1B1B1B"/>
          <w:sz w:val="21"/>
          <w:szCs w:val="21"/>
          <w:lang w:eastAsia="pl-PL"/>
        </w:rPr>
        <w:t xml:space="preserve"> </w:t>
      </w:r>
      <w:r w:rsidR="00336E1A" w:rsidRPr="001F24E6">
        <w:rPr>
          <w:rFonts w:ascii="Times New Roman" w:eastAsia="Times New Roman" w:hAnsi="Times New Roman" w:cs="Times New Roman"/>
          <w:b/>
          <w:bCs/>
          <w:color w:val="1B1B1B"/>
          <w:sz w:val="21"/>
          <w:szCs w:val="21"/>
          <w:lang w:eastAsia="pl-PL"/>
        </w:rPr>
        <w:t>Zlecający</w:t>
      </w:r>
      <w:r w:rsidR="00336E1A" w:rsidRPr="001F24E6" w:rsidDel="00336E1A">
        <w:rPr>
          <w:rFonts w:ascii="Times New Roman" w:eastAsia="Times New Roman" w:hAnsi="Times New Roman" w:cs="Times New Roman"/>
          <w:b/>
          <w:bCs/>
          <w:color w:val="1B1B1B"/>
          <w:sz w:val="21"/>
          <w:szCs w:val="21"/>
          <w:lang w:eastAsia="pl-PL"/>
        </w:rPr>
        <w:t xml:space="preserve"> </w:t>
      </w:r>
      <w:r w:rsidRPr="001F24E6">
        <w:rPr>
          <w:rFonts w:ascii="Times New Roman" w:eastAsia="Times New Roman" w:hAnsi="Times New Roman" w:cs="Times New Roman"/>
          <w:b/>
          <w:bCs/>
          <w:color w:val="1B1B1B"/>
          <w:sz w:val="21"/>
          <w:szCs w:val="21"/>
          <w:lang w:eastAsia="pl-PL"/>
        </w:rPr>
        <w:t xml:space="preserve">                                                                              Pośrednik</w:t>
      </w:r>
    </w:p>
    <w:p w:rsidR="00F86B08" w:rsidRPr="001F24E6" w:rsidRDefault="00F86B08">
      <w:pPr>
        <w:rPr>
          <w:rFonts w:ascii="Times New Roman" w:hAnsi="Times New Roman" w:cs="Times New Roman"/>
        </w:rPr>
      </w:pPr>
    </w:p>
    <w:sectPr w:rsidR="00F86B08" w:rsidRPr="001F24E6" w:rsidSect="00862D4B">
      <w:headerReference w:type="default" r:id="rId7"/>
      <w:pgSz w:w="11906" w:h="16838"/>
      <w:pgMar w:top="709" w:right="991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12A1" w:rsidRDefault="005412A1" w:rsidP="00D926C2">
      <w:pPr>
        <w:spacing w:after="0" w:line="240" w:lineRule="auto"/>
      </w:pPr>
      <w:r>
        <w:separator/>
      </w:r>
    </w:p>
  </w:endnote>
  <w:endnote w:type="continuationSeparator" w:id="0">
    <w:p w:rsidR="005412A1" w:rsidRDefault="005412A1" w:rsidP="00D926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12A1" w:rsidRDefault="005412A1" w:rsidP="00D926C2">
      <w:pPr>
        <w:spacing w:after="0" w:line="240" w:lineRule="auto"/>
      </w:pPr>
      <w:r>
        <w:separator/>
      </w:r>
    </w:p>
  </w:footnote>
  <w:footnote w:type="continuationSeparator" w:id="0">
    <w:p w:rsidR="005412A1" w:rsidRDefault="005412A1" w:rsidP="00D926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9899400"/>
      <w:docPartObj>
        <w:docPartGallery w:val="Page Numbers (Top of Page)"/>
        <w:docPartUnique/>
      </w:docPartObj>
    </w:sdtPr>
    <w:sdtEndPr/>
    <w:sdtContent>
      <w:p w:rsidR="00D926C2" w:rsidRDefault="00D926C2">
        <w:pPr>
          <w:pStyle w:val="Nagwek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6875">
          <w:rPr>
            <w:noProof/>
          </w:rPr>
          <w:t>1</w:t>
        </w:r>
        <w:r>
          <w:fldChar w:fldCharType="end"/>
        </w:r>
      </w:p>
    </w:sdtContent>
  </w:sdt>
  <w:p w:rsidR="00D926C2" w:rsidRDefault="00D926C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611"/>
    <w:rsid w:val="000007DB"/>
    <w:rsid w:val="00001102"/>
    <w:rsid w:val="00002B1A"/>
    <w:rsid w:val="00002EA1"/>
    <w:rsid w:val="00004C67"/>
    <w:rsid w:val="00004F62"/>
    <w:rsid w:val="0000687F"/>
    <w:rsid w:val="00011095"/>
    <w:rsid w:val="00012994"/>
    <w:rsid w:val="00012C79"/>
    <w:rsid w:val="00014158"/>
    <w:rsid w:val="000201A4"/>
    <w:rsid w:val="00022FDF"/>
    <w:rsid w:val="00024313"/>
    <w:rsid w:val="00030E0E"/>
    <w:rsid w:val="0003195F"/>
    <w:rsid w:val="00031D75"/>
    <w:rsid w:val="00032F3A"/>
    <w:rsid w:val="000410F4"/>
    <w:rsid w:val="000432F9"/>
    <w:rsid w:val="00043A23"/>
    <w:rsid w:val="00045952"/>
    <w:rsid w:val="00047BC7"/>
    <w:rsid w:val="00052B31"/>
    <w:rsid w:val="00055AD9"/>
    <w:rsid w:val="000613A0"/>
    <w:rsid w:val="00061955"/>
    <w:rsid w:val="00070F0E"/>
    <w:rsid w:val="000728B3"/>
    <w:rsid w:val="00074B1D"/>
    <w:rsid w:val="0008080C"/>
    <w:rsid w:val="00083CB6"/>
    <w:rsid w:val="00084F87"/>
    <w:rsid w:val="00086DE1"/>
    <w:rsid w:val="0009038E"/>
    <w:rsid w:val="00092E99"/>
    <w:rsid w:val="00093C3E"/>
    <w:rsid w:val="00093C8C"/>
    <w:rsid w:val="00094021"/>
    <w:rsid w:val="000A41C0"/>
    <w:rsid w:val="000A71B6"/>
    <w:rsid w:val="000B1F0E"/>
    <w:rsid w:val="000B3120"/>
    <w:rsid w:val="000B4845"/>
    <w:rsid w:val="000B538A"/>
    <w:rsid w:val="000B548D"/>
    <w:rsid w:val="000C00A9"/>
    <w:rsid w:val="000C1A60"/>
    <w:rsid w:val="000C3423"/>
    <w:rsid w:val="000C505C"/>
    <w:rsid w:val="000C5625"/>
    <w:rsid w:val="000C59F2"/>
    <w:rsid w:val="000C6EEE"/>
    <w:rsid w:val="000D0BD4"/>
    <w:rsid w:val="000D3742"/>
    <w:rsid w:val="000D38A8"/>
    <w:rsid w:val="000D42BD"/>
    <w:rsid w:val="000D4570"/>
    <w:rsid w:val="000D4D69"/>
    <w:rsid w:val="000D7FE5"/>
    <w:rsid w:val="000E61C5"/>
    <w:rsid w:val="000F0D5E"/>
    <w:rsid w:val="000F21D1"/>
    <w:rsid w:val="000F3045"/>
    <w:rsid w:val="000F3874"/>
    <w:rsid w:val="000F76F4"/>
    <w:rsid w:val="000F7F58"/>
    <w:rsid w:val="001012BA"/>
    <w:rsid w:val="00101F93"/>
    <w:rsid w:val="00103293"/>
    <w:rsid w:val="00103C67"/>
    <w:rsid w:val="00105112"/>
    <w:rsid w:val="00106ED2"/>
    <w:rsid w:val="00107FB1"/>
    <w:rsid w:val="00111352"/>
    <w:rsid w:val="00111675"/>
    <w:rsid w:val="00113CFD"/>
    <w:rsid w:val="001142F8"/>
    <w:rsid w:val="001171CD"/>
    <w:rsid w:val="0012251E"/>
    <w:rsid w:val="001243A5"/>
    <w:rsid w:val="00134C9A"/>
    <w:rsid w:val="001362C3"/>
    <w:rsid w:val="00136438"/>
    <w:rsid w:val="00136C72"/>
    <w:rsid w:val="00136F6D"/>
    <w:rsid w:val="001431BE"/>
    <w:rsid w:val="00144D03"/>
    <w:rsid w:val="00144FE2"/>
    <w:rsid w:val="00151384"/>
    <w:rsid w:val="001562BC"/>
    <w:rsid w:val="001610FD"/>
    <w:rsid w:val="001612FD"/>
    <w:rsid w:val="00161E30"/>
    <w:rsid w:val="00162255"/>
    <w:rsid w:val="00162432"/>
    <w:rsid w:val="00162A4A"/>
    <w:rsid w:val="00166BC5"/>
    <w:rsid w:val="00171801"/>
    <w:rsid w:val="00174493"/>
    <w:rsid w:val="00177494"/>
    <w:rsid w:val="001778D0"/>
    <w:rsid w:val="00177FAB"/>
    <w:rsid w:val="00187ADA"/>
    <w:rsid w:val="00190118"/>
    <w:rsid w:val="00190B70"/>
    <w:rsid w:val="00193908"/>
    <w:rsid w:val="00193992"/>
    <w:rsid w:val="001955A9"/>
    <w:rsid w:val="00196BD8"/>
    <w:rsid w:val="001A0574"/>
    <w:rsid w:val="001A0E37"/>
    <w:rsid w:val="001A24BF"/>
    <w:rsid w:val="001B442B"/>
    <w:rsid w:val="001C0043"/>
    <w:rsid w:val="001C386E"/>
    <w:rsid w:val="001C4678"/>
    <w:rsid w:val="001C4C5D"/>
    <w:rsid w:val="001C51FA"/>
    <w:rsid w:val="001C5525"/>
    <w:rsid w:val="001C6864"/>
    <w:rsid w:val="001D6123"/>
    <w:rsid w:val="001E6146"/>
    <w:rsid w:val="001E75C3"/>
    <w:rsid w:val="001F24E6"/>
    <w:rsid w:val="001F25CA"/>
    <w:rsid w:val="001F299E"/>
    <w:rsid w:val="001F4E6F"/>
    <w:rsid w:val="001F5436"/>
    <w:rsid w:val="001F681C"/>
    <w:rsid w:val="00201AB0"/>
    <w:rsid w:val="00201B84"/>
    <w:rsid w:val="00204647"/>
    <w:rsid w:val="00205218"/>
    <w:rsid w:val="00207379"/>
    <w:rsid w:val="00207A81"/>
    <w:rsid w:val="00213694"/>
    <w:rsid w:val="00216D52"/>
    <w:rsid w:val="00223D4F"/>
    <w:rsid w:val="002264F1"/>
    <w:rsid w:val="00232284"/>
    <w:rsid w:val="002325F3"/>
    <w:rsid w:val="002340D0"/>
    <w:rsid w:val="002360B0"/>
    <w:rsid w:val="00240C10"/>
    <w:rsid w:val="002428E8"/>
    <w:rsid w:val="002431A8"/>
    <w:rsid w:val="00251DD1"/>
    <w:rsid w:val="002548E6"/>
    <w:rsid w:val="0025507E"/>
    <w:rsid w:val="002572A7"/>
    <w:rsid w:val="0025758E"/>
    <w:rsid w:val="0026015D"/>
    <w:rsid w:val="0026279E"/>
    <w:rsid w:val="00270EC5"/>
    <w:rsid w:val="00270FE6"/>
    <w:rsid w:val="00272C72"/>
    <w:rsid w:val="00273489"/>
    <w:rsid w:val="00273D0E"/>
    <w:rsid w:val="002755E4"/>
    <w:rsid w:val="00277E93"/>
    <w:rsid w:val="00281111"/>
    <w:rsid w:val="00281BDA"/>
    <w:rsid w:val="00282126"/>
    <w:rsid w:val="00283B5A"/>
    <w:rsid w:val="00283CC3"/>
    <w:rsid w:val="00285376"/>
    <w:rsid w:val="00286810"/>
    <w:rsid w:val="00286813"/>
    <w:rsid w:val="0029149D"/>
    <w:rsid w:val="00294104"/>
    <w:rsid w:val="00295FFE"/>
    <w:rsid w:val="0029679C"/>
    <w:rsid w:val="002968D8"/>
    <w:rsid w:val="00296A09"/>
    <w:rsid w:val="00296DF7"/>
    <w:rsid w:val="00297A33"/>
    <w:rsid w:val="002A4191"/>
    <w:rsid w:val="002A67F8"/>
    <w:rsid w:val="002A76A7"/>
    <w:rsid w:val="002B0E5E"/>
    <w:rsid w:val="002B351D"/>
    <w:rsid w:val="002B4FAF"/>
    <w:rsid w:val="002C18F9"/>
    <w:rsid w:val="002C5259"/>
    <w:rsid w:val="002C633C"/>
    <w:rsid w:val="002C77EF"/>
    <w:rsid w:val="002D10C5"/>
    <w:rsid w:val="002D1824"/>
    <w:rsid w:val="002D2458"/>
    <w:rsid w:val="002D34F1"/>
    <w:rsid w:val="002D3EB3"/>
    <w:rsid w:val="002D45A9"/>
    <w:rsid w:val="002D5254"/>
    <w:rsid w:val="002D5F7E"/>
    <w:rsid w:val="002D6BA6"/>
    <w:rsid w:val="002D768C"/>
    <w:rsid w:val="002D7B78"/>
    <w:rsid w:val="002E4702"/>
    <w:rsid w:val="002E4D5F"/>
    <w:rsid w:val="002E7ECD"/>
    <w:rsid w:val="002F52EF"/>
    <w:rsid w:val="002F7ABB"/>
    <w:rsid w:val="002F7F8B"/>
    <w:rsid w:val="00300D03"/>
    <w:rsid w:val="00304616"/>
    <w:rsid w:val="00305FA6"/>
    <w:rsid w:val="00306DFC"/>
    <w:rsid w:val="00310BEE"/>
    <w:rsid w:val="00311739"/>
    <w:rsid w:val="00314C0D"/>
    <w:rsid w:val="00315A2D"/>
    <w:rsid w:val="00315E99"/>
    <w:rsid w:val="00316EE6"/>
    <w:rsid w:val="00320029"/>
    <w:rsid w:val="003256C5"/>
    <w:rsid w:val="003258BA"/>
    <w:rsid w:val="00325DF4"/>
    <w:rsid w:val="00332313"/>
    <w:rsid w:val="00334551"/>
    <w:rsid w:val="0033491C"/>
    <w:rsid w:val="00335148"/>
    <w:rsid w:val="00336E1A"/>
    <w:rsid w:val="00341903"/>
    <w:rsid w:val="00341C97"/>
    <w:rsid w:val="0034204F"/>
    <w:rsid w:val="0034348A"/>
    <w:rsid w:val="00346E0D"/>
    <w:rsid w:val="00352530"/>
    <w:rsid w:val="0035430A"/>
    <w:rsid w:val="00354DF1"/>
    <w:rsid w:val="003572B5"/>
    <w:rsid w:val="00360062"/>
    <w:rsid w:val="00360D4C"/>
    <w:rsid w:val="00360D7D"/>
    <w:rsid w:val="0036576D"/>
    <w:rsid w:val="0037116D"/>
    <w:rsid w:val="00371BC8"/>
    <w:rsid w:val="00374145"/>
    <w:rsid w:val="00374365"/>
    <w:rsid w:val="00380393"/>
    <w:rsid w:val="00381EC9"/>
    <w:rsid w:val="00382C78"/>
    <w:rsid w:val="00394FEB"/>
    <w:rsid w:val="00395EDC"/>
    <w:rsid w:val="00396774"/>
    <w:rsid w:val="003A0499"/>
    <w:rsid w:val="003A0DC0"/>
    <w:rsid w:val="003A37B5"/>
    <w:rsid w:val="003A79E2"/>
    <w:rsid w:val="003B1E85"/>
    <w:rsid w:val="003B30ED"/>
    <w:rsid w:val="003B538A"/>
    <w:rsid w:val="003B5D31"/>
    <w:rsid w:val="003B755E"/>
    <w:rsid w:val="003B7859"/>
    <w:rsid w:val="003C113D"/>
    <w:rsid w:val="003C182E"/>
    <w:rsid w:val="003C18FE"/>
    <w:rsid w:val="003C258D"/>
    <w:rsid w:val="003C3300"/>
    <w:rsid w:val="003C494F"/>
    <w:rsid w:val="003C69B7"/>
    <w:rsid w:val="003C7272"/>
    <w:rsid w:val="003C7C66"/>
    <w:rsid w:val="003D111E"/>
    <w:rsid w:val="003D3A79"/>
    <w:rsid w:val="003D49E5"/>
    <w:rsid w:val="003D4F77"/>
    <w:rsid w:val="003D7255"/>
    <w:rsid w:val="003E17DC"/>
    <w:rsid w:val="003E1CE4"/>
    <w:rsid w:val="003E1F19"/>
    <w:rsid w:val="003E1FB7"/>
    <w:rsid w:val="003E583D"/>
    <w:rsid w:val="003F0DA2"/>
    <w:rsid w:val="003F10DB"/>
    <w:rsid w:val="003F47A5"/>
    <w:rsid w:val="003F48D4"/>
    <w:rsid w:val="003F4D11"/>
    <w:rsid w:val="003F5791"/>
    <w:rsid w:val="00404368"/>
    <w:rsid w:val="00406C67"/>
    <w:rsid w:val="00407797"/>
    <w:rsid w:val="00410BB9"/>
    <w:rsid w:val="00411E10"/>
    <w:rsid w:val="00415857"/>
    <w:rsid w:val="00415890"/>
    <w:rsid w:val="0042000E"/>
    <w:rsid w:val="004219AE"/>
    <w:rsid w:val="00421FB4"/>
    <w:rsid w:val="00425B11"/>
    <w:rsid w:val="004310EF"/>
    <w:rsid w:val="00435F09"/>
    <w:rsid w:val="00436ED2"/>
    <w:rsid w:val="00440F42"/>
    <w:rsid w:val="004427E7"/>
    <w:rsid w:val="00445D13"/>
    <w:rsid w:val="00450495"/>
    <w:rsid w:val="00450DDA"/>
    <w:rsid w:val="004535E2"/>
    <w:rsid w:val="0045508B"/>
    <w:rsid w:val="00461468"/>
    <w:rsid w:val="00464FE6"/>
    <w:rsid w:val="00465CEC"/>
    <w:rsid w:val="00465DB0"/>
    <w:rsid w:val="00470CFD"/>
    <w:rsid w:val="00472C0E"/>
    <w:rsid w:val="00487892"/>
    <w:rsid w:val="00496B5B"/>
    <w:rsid w:val="00496BAC"/>
    <w:rsid w:val="00497A26"/>
    <w:rsid w:val="00497BBA"/>
    <w:rsid w:val="004A0418"/>
    <w:rsid w:val="004A0C11"/>
    <w:rsid w:val="004A1432"/>
    <w:rsid w:val="004A1B34"/>
    <w:rsid w:val="004A2C70"/>
    <w:rsid w:val="004A66DE"/>
    <w:rsid w:val="004B1752"/>
    <w:rsid w:val="004B183B"/>
    <w:rsid w:val="004B3A6B"/>
    <w:rsid w:val="004B4044"/>
    <w:rsid w:val="004B59C1"/>
    <w:rsid w:val="004B6709"/>
    <w:rsid w:val="004C0A3C"/>
    <w:rsid w:val="004C132B"/>
    <w:rsid w:val="004C2747"/>
    <w:rsid w:val="004C5AAC"/>
    <w:rsid w:val="004D00C7"/>
    <w:rsid w:val="004D1CAA"/>
    <w:rsid w:val="004D2223"/>
    <w:rsid w:val="004D2AD5"/>
    <w:rsid w:val="004D2CFF"/>
    <w:rsid w:val="004D66E2"/>
    <w:rsid w:val="004E2DFE"/>
    <w:rsid w:val="004E41EF"/>
    <w:rsid w:val="004E45CF"/>
    <w:rsid w:val="004E6DD6"/>
    <w:rsid w:val="004F6591"/>
    <w:rsid w:val="00501AB0"/>
    <w:rsid w:val="005040BA"/>
    <w:rsid w:val="00506B72"/>
    <w:rsid w:val="005077C0"/>
    <w:rsid w:val="00511191"/>
    <w:rsid w:val="00511441"/>
    <w:rsid w:val="00514ECB"/>
    <w:rsid w:val="005151FB"/>
    <w:rsid w:val="00515C8E"/>
    <w:rsid w:val="00516DAB"/>
    <w:rsid w:val="00520491"/>
    <w:rsid w:val="00522F8C"/>
    <w:rsid w:val="00532989"/>
    <w:rsid w:val="00534F12"/>
    <w:rsid w:val="00540D80"/>
    <w:rsid w:val="005410CC"/>
    <w:rsid w:val="005412A1"/>
    <w:rsid w:val="005429A4"/>
    <w:rsid w:val="0054344F"/>
    <w:rsid w:val="0054646D"/>
    <w:rsid w:val="00550FE6"/>
    <w:rsid w:val="005527D3"/>
    <w:rsid w:val="00553806"/>
    <w:rsid w:val="00554802"/>
    <w:rsid w:val="005614F9"/>
    <w:rsid w:val="005638D5"/>
    <w:rsid w:val="005647D7"/>
    <w:rsid w:val="00571003"/>
    <w:rsid w:val="00573B40"/>
    <w:rsid w:val="00573D13"/>
    <w:rsid w:val="00575140"/>
    <w:rsid w:val="0057596E"/>
    <w:rsid w:val="005768C7"/>
    <w:rsid w:val="00580853"/>
    <w:rsid w:val="0058193B"/>
    <w:rsid w:val="00582722"/>
    <w:rsid w:val="00582F0C"/>
    <w:rsid w:val="0058391F"/>
    <w:rsid w:val="00583EB0"/>
    <w:rsid w:val="00585835"/>
    <w:rsid w:val="005904D5"/>
    <w:rsid w:val="00590C69"/>
    <w:rsid w:val="005925A2"/>
    <w:rsid w:val="00592A89"/>
    <w:rsid w:val="005933FB"/>
    <w:rsid w:val="00596920"/>
    <w:rsid w:val="00597A7F"/>
    <w:rsid w:val="005A0B63"/>
    <w:rsid w:val="005A1766"/>
    <w:rsid w:val="005A1EAE"/>
    <w:rsid w:val="005A4B28"/>
    <w:rsid w:val="005A61D6"/>
    <w:rsid w:val="005A6D35"/>
    <w:rsid w:val="005B2286"/>
    <w:rsid w:val="005B4BAE"/>
    <w:rsid w:val="005C00D7"/>
    <w:rsid w:val="005C3554"/>
    <w:rsid w:val="005C5370"/>
    <w:rsid w:val="005C61EA"/>
    <w:rsid w:val="005C67B5"/>
    <w:rsid w:val="005C6DEB"/>
    <w:rsid w:val="005C705F"/>
    <w:rsid w:val="005C7DE3"/>
    <w:rsid w:val="005D51C0"/>
    <w:rsid w:val="005E1657"/>
    <w:rsid w:val="005E4073"/>
    <w:rsid w:val="005E7D68"/>
    <w:rsid w:val="00605426"/>
    <w:rsid w:val="0060771F"/>
    <w:rsid w:val="0061241C"/>
    <w:rsid w:val="006128EC"/>
    <w:rsid w:val="00616506"/>
    <w:rsid w:val="00616EC9"/>
    <w:rsid w:val="006235CA"/>
    <w:rsid w:val="006259AE"/>
    <w:rsid w:val="0063086D"/>
    <w:rsid w:val="00630BED"/>
    <w:rsid w:val="006313F7"/>
    <w:rsid w:val="006318DF"/>
    <w:rsid w:val="00632BEF"/>
    <w:rsid w:val="00632DEB"/>
    <w:rsid w:val="006332DD"/>
    <w:rsid w:val="0063523E"/>
    <w:rsid w:val="00637DBF"/>
    <w:rsid w:val="00640C4E"/>
    <w:rsid w:val="00641C3C"/>
    <w:rsid w:val="00642F3D"/>
    <w:rsid w:val="006450A8"/>
    <w:rsid w:val="0064651A"/>
    <w:rsid w:val="006532D8"/>
    <w:rsid w:val="0065332E"/>
    <w:rsid w:val="0066248D"/>
    <w:rsid w:val="0066639D"/>
    <w:rsid w:val="00670BAD"/>
    <w:rsid w:val="00681034"/>
    <w:rsid w:val="00681ED4"/>
    <w:rsid w:val="00682EEC"/>
    <w:rsid w:val="00683148"/>
    <w:rsid w:val="00685FAC"/>
    <w:rsid w:val="00686D23"/>
    <w:rsid w:val="00691635"/>
    <w:rsid w:val="0069588B"/>
    <w:rsid w:val="00697D91"/>
    <w:rsid w:val="006A16F6"/>
    <w:rsid w:val="006A2FF6"/>
    <w:rsid w:val="006A7F27"/>
    <w:rsid w:val="006B3C47"/>
    <w:rsid w:val="006B4442"/>
    <w:rsid w:val="006B6921"/>
    <w:rsid w:val="006B7841"/>
    <w:rsid w:val="006C0EE6"/>
    <w:rsid w:val="006C263A"/>
    <w:rsid w:val="006C4C5E"/>
    <w:rsid w:val="006C6394"/>
    <w:rsid w:val="006C6F78"/>
    <w:rsid w:val="006D08EF"/>
    <w:rsid w:val="006D0B25"/>
    <w:rsid w:val="006D597F"/>
    <w:rsid w:val="006D7747"/>
    <w:rsid w:val="006E069D"/>
    <w:rsid w:val="006E0DB4"/>
    <w:rsid w:val="006E0EF8"/>
    <w:rsid w:val="006E16B6"/>
    <w:rsid w:val="006E66A7"/>
    <w:rsid w:val="006F1F04"/>
    <w:rsid w:val="006F5406"/>
    <w:rsid w:val="006F69C4"/>
    <w:rsid w:val="00711D4C"/>
    <w:rsid w:val="00712B1D"/>
    <w:rsid w:val="00715391"/>
    <w:rsid w:val="007211F0"/>
    <w:rsid w:val="007225F2"/>
    <w:rsid w:val="00726FB3"/>
    <w:rsid w:val="00730896"/>
    <w:rsid w:val="00731575"/>
    <w:rsid w:val="0073310B"/>
    <w:rsid w:val="007342DD"/>
    <w:rsid w:val="0073466C"/>
    <w:rsid w:val="00734ECF"/>
    <w:rsid w:val="00734FA7"/>
    <w:rsid w:val="007350C1"/>
    <w:rsid w:val="00735B41"/>
    <w:rsid w:val="00737D28"/>
    <w:rsid w:val="00741149"/>
    <w:rsid w:val="00742967"/>
    <w:rsid w:val="0074491D"/>
    <w:rsid w:val="00745815"/>
    <w:rsid w:val="00752400"/>
    <w:rsid w:val="00756A41"/>
    <w:rsid w:val="0076059C"/>
    <w:rsid w:val="007647D7"/>
    <w:rsid w:val="00765F2C"/>
    <w:rsid w:val="0077270A"/>
    <w:rsid w:val="00773499"/>
    <w:rsid w:val="007737A5"/>
    <w:rsid w:val="007778BA"/>
    <w:rsid w:val="00785C31"/>
    <w:rsid w:val="00785D06"/>
    <w:rsid w:val="00785D66"/>
    <w:rsid w:val="00786417"/>
    <w:rsid w:val="00787CFF"/>
    <w:rsid w:val="00795E42"/>
    <w:rsid w:val="00796BD0"/>
    <w:rsid w:val="007B0374"/>
    <w:rsid w:val="007B22C4"/>
    <w:rsid w:val="007B325C"/>
    <w:rsid w:val="007B33AA"/>
    <w:rsid w:val="007B47BB"/>
    <w:rsid w:val="007B658C"/>
    <w:rsid w:val="007B7B68"/>
    <w:rsid w:val="007C0EEB"/>
    <w:rsid w:val="007C14E8"/>
    <w:rsid w:val="007C398A"/>
    <w:rsid w:val="007C3B26"/>
    <w:rsid w:val="007C4C25"/>
    <w:rsid w:val="007D09B0"/>
    <w:rsid w:val="007D5172"/>
    <w:rsid w:val="007D6477"/>
    <w:rsid w:val="007E0B2A"/>
    <w:rsid w:val="007E4514"/>
    <w:rsid w:val="007E4C08"/>
    <w:rsid w:val="007E5030"/>
    <w:rsid w:val="007E63A2"/>
    <w:rsid w:val="007E6D96"/>
    <w:rsid w:val="007E71FB"/>
    <w:rsid w:val="007E7599"/>
    <w:rsid w:val="007F1B45"/>
    <w:rsid w:val="007F1E60"/>
    <w:rsid w:val="007F6C43"/>
    <w:rsid w:val="007F7947"/>
    <w:rsid w:val="007F7E2D"/>
    <w:rsid w:val="00800B45"/>
    <w:rsid w:val="0080178B"/>
    <w:rsid w:val="00802F15"/>
    <w:rsid w:val="008038FB"/>
    <w:rsid w:val="008047A1"/>
    <w:rsid w:val="00805C88"/>
    <w:rsid w:val="00807C2C"/>
    <w:rsid w:val="0081555F"/>
    <w:rsid w:val="008159E8"/>
    <w:rsid w:val="00816255"/>
    <w:rsid w:val="00823046"/>
    <w:rsid w:val="00824880"/>
    <w:rsid w:val="00826D31"/>
    <w:rsid w:val="008273B8"/>
    <w:rsid w:val="00833435"/>
    <w:rsid w:val="008336AC"/>
    <w:rsid w:val="00835702"/>
    <w:rsid w:val="00837927"/>
    <w:rsid w:val="00843F92"/>
    <w:rsid w:val="008456C2"/>
    <w:rsid w:val="00846714"/>
    <w:rsid w:val="00851DBE"/>
    <w:rsid w:val="00852B61"/>
    <w:rsid w:val="008628A8"/>
    <w:rsid w:val="00863FB0"/>
    <w:rsid w:val="00864E3C"/>
    <w:rsid w:val="00867E86"/>
    <w:rsid w:val="00872885"/>
    <w:rsid w:val="008734D3"/>
    <w:rsid w:val="00873E9F"/>
    <w:rsid w:val="00874402"/>
    <w:rsid w:val="0087627F"/>
    <w:rsid w:val="00877002"/>
    <w:rsid w:val="008840D9"/>
    <w:rsid w:val="0088771A"/>
    <w:rsid w:val="008A06D9"/>
    <w:rsid w:val="008A1A42"/>
    <w:rsid w:val="008A1B08"/>
    <w:rsid w:val="008A20CA"/>
    <w:rsid w:val="008A2C99"/>
    <w:rsid w:val="008A2EF7"/>
    <w:rsid w:val="008A6AB3"/>
    <w:rsid w:val="008A6C88"/>
    <w:rsid w:val="008A75A3"/>
    <w:rsid w:val="008B07E0"/>
    <w:rsid w:val="008B4B21"/>
    <w:rsid w:val="008B50C3"/>
    <w:rsid w:val="008B5E1C"/>
    <w:rsid w:val="008B62A0"/>
    <w:rsid w:val="008B7968"/>
    <w:rsid w:val="008C091F"/>
    <w:rsid w:val="008C51C5"/>
    <w:rsid w:val="008D073A"/>
    <w:rsid w:val="008D121C"/>
    <w:rsid w:val="008E0062"/>
    <w:rsid w:val="008E04EF"/>
    <w:rsid w:val="008E11B2"/>
    <w:rsid w:val="008E2D06"/>
    <w:rsid w:val="00907506"/>
    <w:rsid w:val="00907780"/>
    <w:rsid w:val="009100DB"/>
    <w:rsid w:val="00910240"/>
    <w:rsid w:val="00910683"/>
    <w:rsid w:val="00915B58"/>
    <w:rsid w:val="009215A0"/>
    <w:rsid w:val="0093024C"/>
    <w:rsid w:val="00931030"/>
    <w:rsid w:val="009324F0"/>
    <w:rsid w:val="0094285F"/>
    <w:rsid w:val="00953946"/>
    <w:rsid w:val="0095562F"/>
    <w:rsid w:val="00956C72"/>
    <w:rsid w:val="00960877"/>
    <w:rsid w:val="00971B52"/>
    <w:rsid w:val="00973E0B"/>
    <w:rsid w:val="009761D9"/>
    <w:rsid w:val="00977A29"/>
    <w:rsid w:val="00982126"/>
    <w:rsid w:val="00984D8B"/>
    <w:rsid w:val="00985354"/>
    <w:rsid w:val="00985CC7"/>
    <w:rsid w:val="00990FBF"/>
    <w:rsid w:val="009979B5"/>
    <w:rsid w:val="009A1148"/>
    <w:rsid w:val="009A3370"/>
    <w:rsid w:val="009A35ED"/>
    <w:rsid w:val="009A5053"/>
    <w:rsid w:val="009B2F1C"/>
    <w:rsid w:val="009B3B4B"/>
    <w:rsid w:val="009B5170"/>
    <w:rsid w:val="009B793F"/>
    <w:rsid w:val="009C53DE"/>
    <w:rsid w:val="009C60D5"/>
    <w:rsid w:val="009C6B29"/>
    <w:rsid w:val="009D0738"/>
    <w:rsid w:val="009D07CD"/>
    <w:rsid w:val="009D087B"/>
    <w:rsid w:val="009D48C9"/>
    <w:rsid w:val="009E1C14"/>
    <w:rsid w:val="009E53A2"/>
    <w:rsid w:val="009F2DD4"/>
    <w:rsid w:val="00A0178F"/>
    <w:rsid w:val="00A03374"/>
    <w:rsid w:val="00A05D00"/>
    <w:rsid w:val="00A06504"/>
    <w:rsid w:val="00A06639"/>
    <w:rsid w:val="00A066DF"/>
    <w:rsid w:val="00A07301"/>
    <w:rsid w:val="00A1113F"/>
    <w:rsid w:val="00A14240"/>
    <w:rsid w:val="00A14B44"/>
    <w:rsid w:val="00A154E6"/>
    <w:rsid w:val="00A15509"/>
    <w:rsid w:val="00A200A2"/>
    <w:rsid w:val="00A22219"/>
    <w:rsid w:val="00A22B0E"/>
    <w:rsid w:val="00A2381E"/>
    <w:rsid w:val="00A27017"/>
    <w:rsid w:val="00A36253"/>
    <w:rsid w:val="00A37DB3"/>
    <w:rsid w:val="00A37EBE"/>
    <w:rsid w:val="00A40240"/>
    <w:rsid w:val="00A41878"/>
    <w:rsid w:val="00A420B2"/>
    <w:rsid w:val="00A428DC"/>
    <w:rsid w:val="00A44C6A"/>
    <w:rsid w:val="00A46BEA"/>
    <w:rsid w:val="00A501D8"/>
    <w:rsid w:val="00A52C7D"/>
    <w:rsid w:val="00A532BC"/>
    <w:rsid w:val="00A56ABA"/>
    <w:rsid w:val="00A57B8B"/>
    <w:rsid w:val="00A64914"/>
    <w:rsid w:val="00A67B92"/>
    <w:rsid w:val="00A713AC"/>
    <w:rsid w:val="00A73EF6"/>
    <w:rsid w:val="00A7452D"/>
    <w:rsid w:val="00A75DD7"/>
    <w:rsid w:val="00A769A0"/>
    <w:rsid w:val="00A82C1A"/>
    <w:rsid w:val="00A8615D"/>
    <w:rsid w:val="00A97DE2"/>
    <w:rsid w:val="00AA148F"/>
    <w:rsid w:val="00AA188B"/>
    <w:rsid w:val="00AA3FF0"/>
    <w:rsid w:val="00AA542B"/>
    <w:rsid w:val="00AA6FF6"/>
    <w:rsid w:val="00AB109C"/>
    <w:rsid w:val="00AB1730"/>
    <w:rsid w:val="00AB283F"/>
    <w:rsid w:val="00AC0B14"/>
    <w:rsid w:val="00AC0B19"/>
    <w:rsid w:val="00AC223D"/>
    <w:rsid w:val="00AC2B4E"/>
    <w:rsid w:val="00AC4A8B"/>
    <w:rsid w:val="00AD2848"/>
    <w:rsid w:val="00AD297C"/>
    <w:rsid w:val="00AD3288"/>
    <w:rsid w:val="00AD6CD4"/>
    <w:rsid w:val="00AE4184"/>
    <w:rsid w:val="00AE5D8E"/>
    <w:rsid w:val="00AE744F"/>
    <w:rsid w:val="00AF1B8E"/>
    <w:rsid w:val="00AF210F"/>
    <w:rsid w:val="00AF6243"/>
    <w:rsid w:val="00B07BEC"/>
    <w:rsid w:val="00B1105A"/>
    <w:rsid w:val="00B1263E"/>
    <w:rsid w:val="00B12D1F"/>
    <w:rsid w:val="00B15593"/>
    <w:rsid w:val="00B15E46"/>
    <w:rsid w:val="00B178F0"/>
    <w:rsid w:val="00B23885"/>
    <w:rsid w:val="00B26BC9"/>
    <w:rsid w:val="00B274AA"/>
    <w:rsid w:val="00B30A3F"/>
    <w:rsid w:val="00B319A8"/>
    <w:rsid w:val="00B33476"/>
    <w:rsid w:val="00B33B02"/>
    <w:rsid w:val="00B341AB"/>
    <w:rsid w:val="00B36C7E"/>
    <w:rsid w:val="00B37406"/>
    <w:rsid w:val="00B403ED"/>
    <w:rsid w:val="00B4107C"/>
    <w:rsid w:val="00B44699"/>
    <w:rsid w:val="00B45875"/>
    <w:rsid w:val="00B50C97"/>
    <w:rsid w:val="00B50D8E"/>
    <w:rsid w:val="00B5180C"/>
    <w:rsid w:val="00B54CD7"/>
    <w:rsid w:val="00B55570"/>
    <w:rsid w:val="00B56088"/>
    <w:rsid w:val="00B57372"/>
    <w:rsid w:val="00B607F4"/>
    <w:rsid w:val="00B60F95"/>
    <w:rsid w:val="00B61A25"/>
    <w:rsid w:val="00B67CD2"/>
    <w:rsid w:val="00B71C87"/>
    <w:rsid w:val="00B728DA"/>
    <w:rsid w:val="00B72D57"/>
    <w:rsid w:val="00B7569D"/>
    <w:rsid w:val="00B75968"/>
    <w:rsid w:val="00B75F8C"/>
    <w:rsid w:val="00B77559"/>
    <w:rsid w:val="00B80A73"/>
    <w:rsid w:val="00B80DA8"/>
    <w:rsid w:val="00B823A4"/>
    <w:rsid w:val="00B83FD2"/>
    <w:rsid w:val="00B87F24"/>
    <w:rsid w:val="00B92781"/>
    <w:rsid w:val="00B94798"/>
    <w:rsid w:val="00B95E36"/>
    <w:rsid w:val="00B97F0B"/>
    <w:rsid w:val="00BA4077"/>
    <w:rsid w:val="00BA520E"/>
    <w:rsid w:val="00BA5920"/>
    <w:rsid w:val="00BA5956"/>
    <w:rsid w:val="00BA7EC7"/>
    <w:rsid w:val="00BB4855"/>
    <w:rsid w:val="00BB4F8A"/>
    <w:rsid w:val="00BB5261"/>
    <w:rsid w:val="00BB6182"/>
    <w:rsid w:val="00BC0A2D"/>
    <w:rsid w:val="00BC1025"/>
    <w:rsid w:val="00BC4BC3"/>
    <w:rsid w:val="00BC5A63"/>
    <w:rsid w:val="00BC65CE"/>
    <w:rsid w:val="00BC74E0"/>
    <w:rsid w:val="00BC7AEF"/>
    <w:rsid w:val="00BD4D8A"/>
    <w:rsid w:val="00BD546E"/>
    <w:rsid w:val="00BD64A4"/>
    <w:rsid w:val="00BE19CF"/>
    <w:rsid w:val="00BE1A9E"/>
    <w:rsid w:val="00BE61F2"/>
    <w:rsid w:val="00BF0678"/>
    <w:rsid w:val="00BF18D4"/>
    <w:rsid w:val="00BF587E"/>
    <w:rsid w:val="00BF74FF"/>
    <w:rsid w:val="00BF797D"/>
    <w:rsid w:val="00C00C61"/>
    <w:rsid w:val="00C0415F"/>
    <w:rsid w:val="00C0436D"/>
    <w:rsid w:val="00C05A8D"/>
    <w:rsid w:val="00C05C29"/>
    <w:rsid w:val="00C07B2C"/>
    <w:rsid w:val="00C07E72"/>
    <w:rsid w:val="00C11A35"/>
    <w:rsid w:val="00C12073"/>
    <w:rsid w:val="00C15D5B"/>
    <w:rsid w:val="00C20E6A"/>
    <w:rsid w:val="00C25FA5"/>
    <w:rsid w:val="00C279EA"/>
    <w:rsid w:val="00C27E2A"/>
    <w:rsid w:val="00C30466"/>
    <w:rsid w:val="00C32BF2"/>
    <w:rsid w:val="00C350D9"/>
    <w:rsid w:val="00C36E87"/>
    <w:rsid w:val="00C40D3F"/>
    <w:rsid w:val="00C41F3F"/>
    <w:rsid w:val="00C46730"/>
    <w:rsid w:val="00C47563"/>
    <w:rsid w:val="00C51426"/>
    <w:rsid w:val="00C51690"/>
    <w:rsid w:val="00C531A1"/>
    <w:rsid w:val="00C532E4"/>
    <w:rsid w:val="00C57914"/>
    <w:rsid w:val="00C60613"/>
    <w:rsid w:val="00C62239"/>
    <w:rsid w:val="00C64CBA"/>
    <w:rsid w:val="00C65A93"/>
    <w:rsid w:val="00C663B9"/>
    <w:rsid w:val="00C70013"/>
    <w:rsid w:val="00C70B9C"/>
    <w:rsid w:val="00C73010"/>
    <w:rsid w:val="00C8511F"/>
    <w:rsid w:val="00C8764C"/>
    <w:rsid w:val="00C90362"/>
    <w:rsid w:val="00C904D6"/>
    <w:rsid w:val="00C90E31"/>
    <w:rsid w:val="00C90FE1"/>
    <w:rsid w:val="00C93003"/>
    <w:rsid w:val="00C94398"/>
    <w:rsid w:val="00C956AF"/>
    <w:rsid w:val="00CA05E4"/>
    <w:rsid w:val="00CA1DD8"/>
    <w:rsid w:val="00CA6556"/>
    <w:rsid w:val="00CA6875"/>
    <w:rsid w:val="00CB09AE"/>
    <w:rsid w:val="00CB0E17"/>
    <w:rsid w:val="00CB11ED"/>
    <w:rsid w:val="00CB4D50"/>
    <w:rsid w:val="00CB6CE6"/>
    <w:rsid w:val="00CC4D16"/>
    <w:rsid w:val="00CC5A83"/>
    <w:rsid w:val="00CC7FB5"/>
    <w:rsid w:val="00CE0A13"/>
    <w:rsid w:val="00CE0D89"/>
    <w:rsid w:val="00CE152D"/>
    <w:rsid w:val="00CE3808"/>
    <w:rsid w:val="00CE493E"/>
    <w:rsid w:val="00CE4FC3"/>
    <w:rsid w:val="00CE6CD6"/>
    <w:rsid w:val="00CF05E8"/>
    <w:rsid w:val="00CF2445"/>
    <w:rsid w:val="00CF3370"/>
    <w:rsid w:val="00CF4683"/>
    <w:rsid w:val="00D00A26"/>
    <w:rsid w:val="00D0100D"/>
    <w:rsid w:val="00D02818"/>
    <w:rsid w:val="00D02F40"/>
    <w:rsid w:val="00D1002B"/>
    <w:rsid w:val="00D139A7"/>
    <w:rsid w:val="00D15C76"/>
    <w:rsid w:val="00D176C7"/>
    <w:rsid w:val="00D2369E"/>
    <w:rsid w:val="00D269EB"/>
    <w:rsid w:val="00D2776D"/>
    <w:rsid w:val="00D27CB3"/>
    <w:rsid w:val="00D31D0F"/>
    <w:rsid w:val="00D34483"/>
    <w:rsid w:val="00D3674F"/>
    <w:rsid w:val="00D405D5"/>
    <w:rsid w:val="00D429EC"/>
    <w:rsid w:val="00D4388B"/>
    <w:rsid w:val="00D44165"/>
    <w:rsid w:val="00D44BAD"/>
    <w:rsid w:val="00D456C3"/>
    <w:rsid w:val="00D467A3"/>
    <w:rsid w:val="00D50068"/>
    <w:rsid w:val="00D50709"/>
    <w:rsid w:val="00D516C1"/>
    <w:rsid w:val="00D525AA"/>
    <w:rsid w:val="00D52EC4"/>
    <w:rsid w:val="00D556CF"/>
    <w:rsid w:val="00D5679D"/>
    <w:rsid w:val="00D571C2"/>
    <w:rsid w:val="00D60C11"/>
    <w:rsid w:val="00D63141"/>
    <w:rsid w:val="00D65C00"/>
    <w:rsid w:val="00D65C6D"/>
    <w:rsid w:val="00D67A3C"/>
    <w:rsid w:val="00D808A4"/>
    <w:rsid w:val="00D876CA"/>
    <w:rsid w:val="00D90284"/>
    <w:rsid w:val="00D926C2"/>
    <w:rsid w:val="00D92C5E"/>
    <w:rsid w:val="00D948C9"/>
    <w:rsid w:val="00D97533"/>
    <w:rsid w:val="00DA2802"/>
    <w:rsid w:val="00DA3446"/>
    <w:rsid w:val="00DA6223"/>
    <w:rsid w:val="00DB0099"/>
    <w:rsid w:val="00DB02AE"/>
    <w:rsid w:val="00DB126D"/>
    <w:rsid w:val="00DB1C3E"/>
    <w:rsid w:val="00DB5261"/>
    <w:rsid w:val="00DB6105"/>
    <w:rsid w:val="00DC40C8"/>
    <w:rsid w:val="00DC42FC"/>
    <w:rsid w:val="00DC5E8B"/>
    <w:rsid w:val="00DC612C"/>
    <w:rsid w:val="00DD0661"/>
    <w:rsid w:val="00DD2A73"/>
    <w:rsid w:val="00DD753E"/>
    <w:rsid w:val="00DE4393"/>
    <w:rsid w:val="00DE43E6"/>
    <w:rsid w:val="00DE545E"/>
    <w:rsid w:val="00DE623A"/>
    <w:rsid w:val="00DE6349"/>
    <w:rsid w:val="00DE6EFE"/>
    <w:rsid w:val="00DE78DC"/>
    <w:rsid w:val="00DF19F7"/>
    <w:rsid w:val="00DF31A4"/>
    <w:rsid w:val="00DF3465"/>
    <w:rsid w:val="00DF4611"/>
    <w:rsid w:val="00DF631B"/>
    <w:rsid w:val="00DF78EA"/>
    <w:rsid w:val="00E029F8"/>
    <w:rsid w:val="00E03926"/>
    <w:rsid w:val="00E06310"/>
    <w:rsid w:val="00E109B0"/>
    <w:rsid w:val="00E13260"/>
    <w:rsid w:val="00E15258"/>
    <w:rsid w:val="00E15522"/>
    <w:rsid w:val="00E1557B"/>
    <w:rsid w:val="00E21A68"/>
    <w:rsid w:val="00E24592"/>
    <w:rsid w:val="00E3360A"/>
    <w:rsid w:val="00E33F63"/>
    <w:rsid w:val="00E364F0"/>
    <w:rsid w:val="00E44D1E"/>
    <w:rsid w:val="00E45022"/>
    <w:rsid w:val="00E4670D"/>
    <w:rsid w:val="00E50625"/>
    <w:rsid w:val="00E51AB5"/>
    <w:rsid w:val="00E52341"/>
    <w:rsid w:val="00E53A23"/>
    <w:rsid w:val="00E5516D"/>
    <w:rsid w:val="00E55A0A"/>
    <w:rsid w:val="00E56A25"/>
    <w:rsid w:val="00E617C3"/>
    <w:rsid w:val="00E636FB"/>
    <w:rsid w:val="00E63D4B"/>
    <w:rsid w:val="00E70593"/>
    <w:rsid w:val="00E7243E"/>
    <w:rsid w:val="00E73EEA"/>
    <w:rsid w:val="00E80B07"/>
    <w:rsid w:val="00E80C94"/>
    <w:rsid w:val="00E82F48"/>
    <w:rsid w:val="00E84A04"/>
    <w:rsid w:val="00E90145"/>
    <w:rsid w:val="00E95A61"/>
    <w:rsid w:val="00E95AF8"/>
    <w:rsid w:val="00EA2414"/>
    <w:rsid w:val="00EA3522"/>
    <w:rsid w:val="00EA36D7"/>
    <w:rsid w:val="00EA7144"/>
    <w:rsid w:val="00EB627F"/>
    <w:rsid w:val="00EB65D3"/>
    <w:rsid w:val="00EC0145"/>
    <w:rsid w:val="00EC0DA2"/>
    <w:rsid w:val="00EC1EC9"/>
    <w:rsid w:val="00EC5346"/>
    <w:rsid w:val="00EC79C8"/>
    <w:rsid w:val="00ED185F"/>
    <w:rsid w:val="00ED1FCA"/>
    <w:rsid w:val="00ED4476"/>
    <w:rsid w:val="00EE179F"/>
    <w:rsid w:val="00EE1C49"/>
    <w:rsid w:val="00EE60F1"/>
    <w:rsid w:val="00EF375A"/>
    <w:rsid w:val="00EF4729"/>
    <w:rsid w:val="00EF6997"/>
    <w:rsid w:val="00EF7230"/>
    <w:rsid w:val="00EF7C93"/>
    <w:rsid w:val="00F01276"/>
    <w:rsid w:val="00F02CEF"/>
    <w:rsid w:val="00F10D11"/>
    <w:rsid w:val="00F12154"/>
    <w:rsid w:val="00F12A23"/>
    <w:rsid w:val="00F15EF7"/>
    <w:rsid w:val="00F162D6"/>
    <w:rsid w:val="00F2111E"/>
    <w:rsid w:val="00F24223"/>
    <w:rsid w:val="00F2532C"/>
    <w:rsid w:val="00F2681F"/>
    <w:rsid w:val="00F30112"/>
    <w:rsid w:val="00F322A8"/>
    <w:rsid w:val="00F358B1"/>
    <w:rsid w:val="00F41AF1"/>
    <w:rsid w:val="00F43B1C"/>
    <w:rsid w:val="00F45751"/>
    <w:rsid w:val="00F467B9"/>
    <w:rsid w:val="00F54B65"/>
    <w:rsid w:val="00F556C5"/>
    <w:rsid w:val="00F61094"/>
    <w:rsid w:val="00F63DAB"/>
    <w:rsid w:val="00F64A1D"/>
    <w:rsid w:val="00F653EC"/>
    <w:rsid w:val="00F6749A"/>
    <w:rsid w:val="00F67F7F"/>
    <w:rsid w:val="00F73398"/>
    <w:rsid w:val="00F74862"/>
    <w:rsid w:val="00F74AAE"/>
    <w:rsid w:val="00F7545D"/>
    <w:rsid w:val="00F757DF"/>
    <w:rsid w:val="00F76CF0"/>
    <w:rsid w:val="00F818D4"/>
    <w:rsid w:val="00F85E1D"/>
    <w:rsid w:val="00F85F4B"/>
    <w:rsid w:val="00F86B08"/>
    <w:rsid w:val="00F904B3"/>
    <w:rsid w:val="00F926F7"/>
    <w:rsid w:val="00F92FA0"/>
    <w:rsid w:val="00F959CC"/>
    <w:rsid w:val="00F97607"/>
    <w:rsid w:val="00FA30C7"/>
    <w:rsid w:val="00FA4D6A"/>
    <w:rsid w:val="00FA5B81"/>
    <w:rsid w:val="00FA78F8"/>
    <w:rsid w:val="00FB1485"/>
    <w:rsid w:val="00FB4DC4"/>
    <w:rsid w:val="00FB5921"/>
    <w:rsid w:val="00FB744E"/>
    <w:rsid w:val="00FC624A"/>
    <w:rsid w:val="00FD3FFA"/>
    <w:rsid w:val="00FD5544"/>
    <w:rsid w:val="00FD7A49"/>
    <w:rsid w:val="00FD7B5F"/>
    <w:rsid w:val="00FE0CD6"/>
    <w:rsid w:val="00FE28FE"/>
    <w:rsid w:val="00FE36F4"/>
    <w:rsid w:val="00FE410B"/>
    <w:rsid w:val="00FE42C5"/>
    <w:rsid w:val="00FE4C6D"/>
    <w:rsid w:val="00FE4DC4"/>
    <w:rsid w:val="00FE792F"/>
    <w:rsid w:val="00FE7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F461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926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926C2"/>
  </w:style>
  <w:style w:type="paragraph" w:styleId="Stopka">
    <w:name w:val="footer"/>
    <w:basedOn w:val="Normalny"/>
    <w:link w:val="StopkaZnak"/>
    <w:uiPriority w:val="99"/>
    <w:unhideWhenUsed/>
    <w:rsid w:val="00D926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26C2"/>
  </w:style>
  <w:style w:type="paragraph" w:styleId="Tekstdymka">
    <w:name w:val="Balloon Text"/>
    <w:basedOn w:val="Normalny"/>
    <w:link w:val="TekstdymkaZnak"/>
    <w:uiPriority w:val="99"/>
    <w:semiHidden/>
    <w:unhideWhenUsed/>
    <w:rsid w:val="008230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30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F461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926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926C2"/>
  </w:style>
  <w:style w:type="paragraph" w:styleId="Stopka">
    <w:name w:val="footer"/>
    <w:basedOn w:val="Normalny"/>
    <w:link w:val="StopkaZnak"/>
    <w:uiPriority w:val="99"/>
    <w:unhideWhenUsed/>
    <w:rsid w:val="00D926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26C2"/>
  </w:style>
  <w:style w:type="paragraph" w:styleId="Tekstdymka">
    <w:name w:val="Balloon Text"/>
    <w:basedOn w:val="Normalny"/>
    <w:link w:val="TekstdymkaZnak"/>
    <w:uiPriority w:val="99"/>
    <w:semiHidden/>
    <w:unhideWhenUsed/>
    <w:rsid w:val="008230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30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0F0F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1500</Words>
  <Characters>9002</Characters>
  <Application>Microsoft Office Word</Application>
  <DocSecurity>0</DocSecurity>
  <Lines>75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TRONIK</dc:creator>
  <cp:lastModifiedBy>Michał Woźniak</cp:lastModifiedBy>
  <cp:revision>3</cp:revision>
  <cp:lastPrinted>2014-12-04T09:03:00Z</cp:lastPrinted>
  <dcterms:created xsi:type="dcterms:W3CDTF">2014-12-12T07:29:00Z</dcterms:created>
  <dcterms:modified xsi:type="dcterms:W3CDTF">2015-01-07T09:32:00Z</dcterms:modified>
</cp:coreProperties>
</file>